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D07BE" w14:textId="77777777" w:rsidR="00EF1D56" w:rsidRPr="005D6758" w:rsidRDefault="00EF1D56" w:rsidP="00EF1D56">
      <w:r w:rsidRPr="005D6758">
        <w:t>What is advocacy?</w:t>
      </w:r>
    </w:p>
    <w:p w14:paraId="173EA884" w14:textId="77777777" w:rsidR="00EF1D56" w:rsidRPr="005D6758" w:rsidRDefault="00EF1D56" w:rsidP="00EF1D56">
      <w:r w:rsidRPr="005D6758">
        <w:t>Advocacy is a process of supporting and enabling people to:</w:t>
      </w:r>
    </w:p>
    <w:p w14:paraId="59D39509" w14:textId="77777777" w:rsidR="00EF1D56" w:rsidRPr="005D6758" w:rsidRDefault="00EF1D56" w:rsidP="00EF1D56">
      <w:r w:rsidRPr="005D6758">
        <w:t>express their views and concerns</w:t>
      </w:r>
    </w:p>
    <w:p w14:paraId="2509663E" w14:textId="77777777" w:rsidR="00EF1D56" w:rsidRPr="005D6758" w:rsidRDefault="00EF1D56" w:rsidP="00EF1D56">
      <w:r w:rsidRPr="005D6758">
        <w:t>access information and services</w:t>
      </w:r>
    </w:p>
    <w:p w14:paraId="74A4288B" w14:textId="77777777" w:rsidR="00EF1D56" w:rsidRPr="005D6758" w:rsidRDefault="00EF1D56" w:rsidP="00EF1D56">
      <w:r w:rsidRPr="005D6758">
        <w:t>defend and promote their rights and responsibilities</w:t>
      </w:r>
    </w:p>
    <w:p w14:paraId="58B45C66" w14:textId="77777777" w:rsidR="00EF1D56" w:rsidRPr="005D6758" w:rsidRDefault="00EF1D56" w:rsidP="00EF1D56">
      <w:r w:rsidRPr="005D6758">
        <w:t>explore choices and options</w:t>
      </w:r>
    </w:p>
    <w:p w14:paraId="1A49914B" w14:textId="77777777" w:rsidR="00EF1D56" w:rsidRPr="005D6758" w:rsidRDefault="00EF1D56" w:rsidP="00EF1D56">
      <w:r w:rsidRPr="005D6758">
        <w:t xml:space="preserve">An advocate might help you access information you need, or go with you to meetings or </w:t>
      </w:r>
    </w:p>
    <w:p w14:paraId="1357B4BA" w14:textId="77777777" w:rsidR="00EF1D56" w:rsidRPr="005D6758" w:rsidRDefault="00EF1D56" w:rsidP="00EF1D56">
      <w:r w:rsidRPr="005D6758">
        <w:t xml:space="preserve">interviews, as a supportive presence. In some cases, you might want your advocate to </w:t>
      </w:r>
    </w:p>
    <w:p w14:paraId="26BD0C2D" w14:textId="77777777" w:rsidR="00EF1D56" w:rsidRPr="005D6758" w:rsidRDefault="00EF1D56" w:rsidP="00EF1D56">
      <w:r w:rsidRPr="005D6758">
        <w:t xml:space="preserve">be more active. An advocate might write letters on your behalf, or speak for you in </w:t>
      </w:r>
    </w:p>
    <w:p w14:paraId="3D88F490" w14:textId="77777777" w:rsidR="00EF1D56" w:rsidRPr="005D6758" w:rsidRDefault="00EF1D56" w:rsidP="00EF1D56">
      <w:r w:rsidRPr="005D6758">
        <w:t>situations where you don't feel able to speak for yourself.</w:t>
      </w:r>
    </w:p>
    <w:p w14:paraId="4A1B0676" w14:textId="77777777" w:rsidR="00EF1D56" w:rsidRPr="005D6758" w:rsidRDefault="00EF1D56" w:rsidP="00EF1D56">
      <w:r w:rsidRPr="005D6758">
        <w:t>What kind of advocacy is for me?</w:t>
      </w:r>
    </w:p>
    <w:p w14:paraId="09D3C805" w14:textId="77777777" w:rsidR="00EF1D56" w:rsidRPr="005D6758" w:rsidRDefault="00EF1D56" w:rsidP="00EF1D56">
      <w:r w:rsidRPr="005D6758">
        <w:t xml:space="preserve">There are different kinds of advocacy, and diverse communities and groups understand </w:t>
      </w:r>
    </w:p>
    <w:p w14:paraId="1CAD118E" w14:textId="77777777" w:rsidR="00EF1D56" w:rsidRPr="005D6758" w:rsidRDefault="00EF1D56" w:rsidP="00EF1D56">
      <w:r w:rsidRPr="005D6758">
        <w:t xml:space="preserve">advocacy in different ways, but advocacy in all forms shares some core beliefs. An </w:t>
      </w:r>
    </w:p>
    <w:p w14:paraId="36872EBB" w14:textId="77777777" w:rsidR="00EF1D56" w:rsidRPr="005D6758" w:rsidRDefault="00EF1D56" w:rsidP="00EF1D56">
      <w:r w:rsidRPr="005D6758">
        <w:t xml:space="preserve">advocate respects the views and wishes of the person they advocate for, without </w:t>
      </w:r>
    </w:p>
    <w:p w14:paraId="7B1893F9" w14:textId="77777777" w:rsidR="00EF1D56" w:rsidRPr="005D6758" w:rsidRDefault="00EF1D56" w:rsidP="00EF1D56">
      <w:r w:rsidRPr="005D6758">
        <w:t xml:space="preserve">judgement, and believes in their right to access information, representation, services </w:t>
      </w:r>
    </w:p>
    <w:p w14:paraId="78F1A1B4" w14:textId="77777777" w:rsidR="00EF1D56" w:rsidRPr="005D6758" w:rsidRDefault="00EF1D56" w:rsidP="00EF1D56">
      <w:r w:rsidRPr="005D6758">
        <w:t xml:space="preserve">and opportunities. You can expect an advocate to be trained in listening and negotiating </w:t>
      </w:r>
    </w:p>
    <w:p w14:paraId="68D5661B" w14:textId="77777777" w:rsidR="00EF1D56" w:rsidRPr="005D6758" w:rsidRDefault="00EF1D56" w:rsidP="00EF1D56">
      <w:r w:rsidRPr="005D6758">
        <w:t xml:space="preserve">skills. They should also have knowledge of the basic legal framework and provision of </w:t>
      </w:r>
    </w:p>
    <w:p w14:paraId="5DBB136A" w14:textId="77777777" w:rsidR="00EF1D56" w:rsidRPr="005D6758" w:rsidRDefault="00EF1D56" w:rsidP="00EF1D56">
      <w:r w:rsidRPr="005D6758">
        <w:t xml:space="preserve">mental health and community care services. Some different kinds of advocacy are listed </w:t>
      </w:r>
    </w:p>
    <w:p w14:paraId="6CE4C224" w14:textId="77777777" w:rsidR="00EF1D56" w:rsidRPr="005D6758" w:rsidRDefault="00EF1D56" w:rsidP="00EF1D56">
      <w:r w:rsidRPr="005D6758">
        <w:t>below:</w:t>
      </w:r>
    </w:p>
    <w:p w14:paraId="1EF8C9DA" w14:textId="77777777" w:rsidR="00EF1D56" w:rsidRPr="005D6758" w:rsidRDefault="00EF1D56" w:rsidP="00EF1D56">
      <w:r w:rsidRPr="005D6758">
        <w:t xml:space="preserve">Self-advocacy </w:t>
      </w:r>
    </w:p>
    <w:p w14:paraId="496483E4" w14:textId="77777777" w:rsidR="00EF1D56" w:rsidRPr="005D6758" w:rsidRDefault="00EF1D56" w:rsidP="00EF1D56">
      <w:r w:rsidRPr="005D6758">
        <w:t xml:space="preserve">Self-advocacy is about speaking up for yourself and making your views and wishes </w:t>
      </w:r>
    </w:p>
    <w:p w14:paraId="3024978C" w14:textId="77777777" w:rsidR="00EF1D56" w:rsidRPr="005D6758" w:rsidRDefault="00EF1D56" w:rsidP="00EF1D56">
      <w:r w:rsidRPr="005D6758">
        <w:t xml:space="preserve">clear. This can be very difficult to do at times, and there are skills and tools that can </w:t>
      </w:r>
    </w:p>
    <w:p w14:paraId="06D6A7E9" w14:textId="77777777" w:rsidR="00EF1D56" w:rsidRPr="005D6758" w:rsidRDefault="00EF1D56" w:rsidP="00EF1D56">
      <w:r w:rsidRPr="005D6758">
        <w:t xml:space="preserve">A Guide </w:t>
      </w:r>
      <w:proofErr w:type="gramStart"/>
      <w:r w:rsidRPr="005D6758">
        <w:t>To</w:t>
      </w:r>
      <w:proofErr w:type="gramEnd"/>
      <w:r w:rsidRPr="005D6758">
        <w:t xml:space="preserve"> Advocacy</w:t>
      </w:r>
    </w:p>
    <w:p w14:paraId="73F44525" w14:textId="77777777" w:rsidR="00EF1D56" w:rsidRPr="005D6758" w:rsidRDefault="00EF1D56" w:rsidP="00EF1D56">
      <w:r w:rsidRPr="005D6758">
        <w:t>Updated 23/03/2021</w:t>
      </w:r>
    </w:p>
    <w:p w14:paraId="7D0DA2C9" w14:textId="77777777" w:rsidR="00EF1D56" w:rsidRPr="005D6758" w:rsidRDefault="00EF1D56" w:rsidP="00EF1D56">
      <w:r w:rsidRPr="005D6758">
        <w:t>2</w:t>
      </w:r>
    </w:p>
    <w:p w14:paraId="0F2AED16" w14:textId="77777777" w:rsidR="00EF1D56" w:rsidRPr="005D6758" w:rsidRDefault="00EF1D56" w:rsidP="00EF1D56">
      <w:r w:rsidRPr="005D6758">
        <w:t xml:space="preserve">support self-advocacy, such as assertiveness training, Crisis Cards or Advance </w:t>
      </w:r>
    </w:p>
    <w:p w14:paraId="7CD62667" w14:textId="77777777" w:rsidR="00EF1D56" w:rsidRPr="005D6758" w:rsidRDefault="00EF1D56" w:rsidP="00EF1D56">
      <w:r w:rsidRPr="005D6758">
        <w:t>Directives, which set out your wishes in case of any crisis.</w:t>
      </w:r>
    </w:p>
    <w:p w14:paraId="3E8C2D36" w14:textId="77777777" w:rsidR="00EF1D56" w:rsidRPr="005D6758" w:rsidRDefault="00EF1D56" w:rsidP="00EF1D56">
      <w:r w:rsidRPr="005D6758">
        <w:t xml:space="preserve">Group advocacy </w:t>
      </w:r>
    </w:p>
    <w:p w14:paraId="22AF4AC2" w14:textId="77777777" w:rsidR="00EF1D56" w:rsidRPr="005D6758" w:rsidRDefault="00EF1D56" w:rsidP="00EF1D56">
      <w:r w:rsidRPr="005D6758">
        <w:t xml:space="preserve">Group advocacy is where a group of people with similar experiences </w:t>
      </w:r>
      <w:proofErr w:type="gramStart"/>
      <w:r w:rsidRPr="005D6758">
        <w:t>meet together</w:t>
      </w:r>
      <w:proofErr w:type="gramEnd"/>
      <w:r w:rsidRPr="005D6758">
        <w:t xml:space="preserve"> to </w:t>
      </w:r>
    </w:p>
    <w:p w14:paraId="39D3BBA9" w14:textId="77777777" w:rsidR="00EF1D56" w:rsidRPr="005D6758" w:rsidRDefault="00EF1D56" w:rsidP="00EF1D56">
      <w:r w:rsidRPr="005D6758">
        <w:t xml:space="preserve">put forward shared views. Local mental health service-user groups, support groups and </w:t>
      </w:r>
    </w:p>
    <w:p w14:paraId="0AD30B4E" w14:textId="77777777" w:rsidR="00EF1D56" w:rsidRPr="005D6758" w:rsidRDefault="00EF1D56" w:rsidP="00EF1D56">
      <w:r w:rsidRPr="005D6758">
        <w:t>patient councils are all examples of group advocacy.</w:t>
      </w:r>
    </w:p>
    <w:p w14:paraId="5D6558B2" w14:textId="77777777" w:rsidR="00EF1D56" w:rsidRPr="005D6758" w:rsidRDefault="00EF1D56" w:rsidP="00EF1D56">
      <w:r w:rsidRPr="005D6758">
        <w:lastRenderedPageBreak/>
        <w:t xml:space="preserve">Peer advocacy </w:t>
      </w:r>
    </w:p>
    <w:p w14:paraId="140888B2" w14:textId="77777777" w:rsidR="00EF1D56" w:rsidRPr="005D6758" w:rsidRDefault="00EF1D56" w:rsidP="00EF1D56">
      <w:r w:rsidRPr="005D6758">
        <w:t xml:space="preserve">Peer advocacy is support from someone else with experience of using mental health </w:t>
      </w:r>
    </w:p>
    <w:p w14:paraId="2670DAF3" w14:textId="77777777" w:rsidR="00EF1D56" w:rsidRPr="005D6758" w:rsidRDefault="00EF1D56" w:rsidP="00EF1D56">
      <w:r w:rsidRPr="005D6758">
        <w:t xml:space="preserve">services. Peer advocates can draw on their own experiences to understand and </w:t>
      </w:r>
    </w:p>
    <w:p w14:paraId="528C5E4A" w14:textId="77777777" w:rsidR="00EF1D56" w:rsidRPr="005D6758" w:rsidRDefault="00EF1D56" w:rsidP="00EF1D56">
      <w:r w:rsidRPr="005D6758">
        <w:t>empathise with the person they are working with.</w:t>
      </w:r>
    </w:p>
    <w:p w14:paraId="6E0A17B2" w14:textId="77777777" w:rsidR="00EF1D56" w:rsidRPr="005D6758" w:rsidRDefault="00EF1D56" w:rsidP="00EF1D56">
      <w:r w:rsidRPr="005D6758">
        <w:t xml:space="preserve">Formal, professional, or paid advocacy </w:t>
      </w:r>
    </w:p>
    <w:p w14:paraId="143BE733" w14:textId="77777777" w:rsidR="00EF1D56" w:rsidRPr="005D6758" w:rsidRDefault="00EF1D56" w:rsidP="00EF1D56">
      <w:r w:rsidRPr="005D6758">
        <w:t xml:space="preserve">Many voluntary organisations have developed advocacy services, which train and pay </w:t>
      </w:r>
    </w:p>
    <w:p w14:paraId="592159C8" w14:textId="77777777" w:rsidR="00EF1D56" w:rsidRPr="005D6758" w:rsidRDefault="00EF1D56" w:rsidP="00EF1D56">
      <w:r w:rsidRPr="005D6758">
        <w:t xml:space="preserve">some or </w:t>
      </w:r>
      <w:proofErr w:type="gramStart"/>
      <w:r w:rsidRPr="005D6758">
        <w:t>all of</w:t>
      </w:r>
      <w:proofErr w:type="gramEnd"/>
      <w:r w:rsidRPr="005D6758">
        <w:t xml:space="preserve"> the advocates to work with anyone who wants to use their service.</w:t>
      </w:r>
    </w:p>
    <w:p w14:paraId="6F7E27B8" w14:textId="77777777" w:rsidR="00EF1D56" w:rsidRPr="005D6758" w:rsidRDefault="00EF1D56" w:rsidP="00EF1D56">
      <w:r w:rsidRPr="005D6758">
        <w:t xml:space="preserve">Legal advocacy </w:t>
      </w:r>
    </w:p>
    <w:p w14:paraId="55C6A46B" w14:textId="77777777" w:rsidR="00EF1D56" w:rsidRPr="005D6758" w:rsidRDefault="00EF1D56" w:rsidP="00EF1D56">
      <w:r w:rsidRPr="005D6758">
        <w:t xml:space="preserve">People with specialist knowledge and training, such as lawyers and advice workers, are </w:t>
      </w:r>
    </w:p>
    <w:p w14:paraId="409E9056" w14:textId="77777777" w:rsidR="00EF1D56" w:rsidRPr="005D6758" w:rsidRDefault="00EF1D56" w:rsidP="00EF1D56">
      <w:r w:rsidRPr="005D6758">
        <w:t xml:space="preserve">sometimes called 'legal advocates'. A legal advocate will often give advice and express </w:t>
      </w:r>
    </w:p>
    <w:p w14:paraId="1E140990" w14:textId="77777777" w:rsidR="00EF1D56" w:rsidRPr="005D6758" w:rsidRDefault="00EF1D56" w:rsidP="00EF1D56">
      <w:r w:rsidRPr="005D6758">
        <w:t>their opinion about the best course of action, as well as represent you in court.</w:t>
      </w:r>
    </w:p>
    <w:p w14:paraId="01BF9662" w14:textId="77777777" w:rsidR="00EF1D56" w:rsidRPr="005D6758" w:rsidRDefault="00EF1D56" w:rsidP="00EF1D56">
      <w:r w:rsidRPr="005D6758">
        <w:t>When might I need an advocate?</w:t>
      </w:r>
    </w:p>
    <w:p w14:paraId="2DF8E281" w14:textId="77777777" w:rsidR="00EF1D56" w:rsidRPr="005D6758" w:rsidRDefault="00EF1D56" w:rsidP="00EF1D56">
      <w:r w:rsidRPr="005D6758">
        <w:t xml:space="preserve">Advocacy can be helpful in situations where you are finding it difficult to make your </w:t>
      </w:r>
    </w:p>
    <w:p w14:paraId="40162B7C" w14:textId="77777777" w:rsidR="00EF1D56" w:rsidRPr="005D6758" w:rsidRDefault="00EF1D56" w:rsidP="00EF1D56">
      <w:r w:rsidRPr="005D6758">
        <w:t xml:space="preserve">views known, or to ensure people listen and take them into account. Mental health </w:t>
      </w:r>
    </w:p>
    <w:p w14:paraId="2D8EFC81" w14:textId="77777777" w:rsidR="00EF1D56" w:rsidRPr="005D6758" w:rsidRDefault="00EF1D56" w:rsidP="00EF1D56">
      <w:r w:rsidRPr="005D6758">
        <w:t xml:space="preserve">advocacy often focuses on complaints or concerns about accessing or using mental </w:t>
      </w:r>
    </w:p>
    <w:p w14:paraId="6179AD23" w14:textId="77777777" w:rsidR="00EF1D56" w:rsidRPr="005D6758" w:rsidRDefault="00EF1D56" w:rsidP="00EF1D56">
      <w:r w:rsidRPr="005D6758">
        <w:t xml:space="preserve">health and community care services. Advocates can be assessed for other situations, </w:t>
      </w:r>
    </w:p>
    <w:p w14:paraId="13F41479" w14:textId="77777777" w:rsidR="00EF1D56" w:rsidRPr="005D6758" w:rsidRDefault="00EF1D56" w:rsidP="00EF1D56">
      <w:r w:rsidRPr="005D6758">
        <w:t>depending on the circumstances and level of need.</w:t>
      </w:r>
    </w:p>
    <w:p w14:paraId="15C229FF" w14:textId="77777777" w:rsidR="00EF1D56" w:rsidRPr="005D6758" w:rsidRDefault="00EF1D56" w:rsidP="00EF1D56">
      <w:r w:rsidRPr="005D6758">
        <w:t xml:space="preserve">Mental Health advocates can be accessed via different routes depending on your </w:t>
      </w:r>
    </w:p>
    <w:p w14:paraId="54D1CC6A" w14:textId="77777777" w:rsidR="00EF1D56" w:rsidRPr="005D6758" w:rsidRDefault="00EF1D56" w:rsidP="00EF1D56">
      <w:r w:rsidRPr="005D6758">
        <w:t>situation.</w:t>
      </w:r>
    </w:p>
    <w:p w14:paraId="0F9BE1DE" w14:textId="77777777" w:rsidR="00EF1D56" w:rsidRPr="005D6758" w:rsidRDefault="00EF1D56" w:rsidP="00EF1D56">
      <w:r w:rsidRPr="005D6758">
        <w:t>3</w:t>
      </w:r>
    </w:p>
    <w:p w14:paraId="6A34AF94" w14:textId="77777777" w:rsidR="00EF1D56" w:rsidRPr="005D6758" w:rsidRDefault="00EF1D56" w:rsidP="00EF1D56">
      <w:r w:rsidRPr="005D6758">
        <w:t>What advocacy services are available?</w:t>
      </w:r>
    </w:p>
    <w:p w14:paraId="0240A7DF" w14:textId="77777777" w:rsidR="00EF1D56" w:rsidRPr="005D6758" w:rsidRDefault="00EF1D56" w:rsidP="00EF1D56">
      <w:r w:rsidRPr="005D6758">
        <w:t xml:space="preserve">Statutory Advocacy </w:t>
      </w:r>
    </w:p>
    <w:p w14:paraId="0574C718" w14:textId="77777777" w:rsidR="00EF1D56" w:rsidRPr="005D6758" w:rsidRDefault="00EF1D56" w:rsidP="00EF1D56">
      <w:r w:rsidRPr="005D6758">
        <w:t xml:space="preserve">Statutory advocacy is when you are legally entitled to an advocate. There are five types </w:t>
      </w:r>
    </w:p>
    <w:p w14:paraId="6C069638" w14:textId="77777777" w:rsidR="00EF1D56" w:rsidRPr="005D6758" w:rsidRDefault="00EF1D56" w:rsidP="00EF1D56">
      <w:r w:rsidRPr="005D6758">
        <w:t>of statutory advocates in England and Wales. These are:</w:t>
      </w:r>
    </w:p>
    <w:p w14:paraId="53BDE383" w14:textId="77777777" w:rsidR="00EF1D56" w:rsidRPr="005D6758" w:rsidRDefault="00EF1D56" w:rsidP="00EF1D56">
      <w:r w:rsidRPr="005D6758">
        <w:t xml:space="preserve">Care and Support Advocates. These can support certain people under the Care </w:t>
      </w:r>
    </w:p>
    <w:p w14:paraId="36CDE8FD" w14:textId="77777777" w:rsidR="00EF1D56" w:rsidRPr="005D6758" w:rsidRDefault="00EF1D56" w:rsidP="00EF1D56">
      <w:r w:rsidRPr="005D6758">
        <w:t xml:space="preserve">Act 2014 for their social care needs. </w:t>
      </w:r>
    </w:p>
    <w:p w14:paraId="147007EE" w14:textId="77777777" w:rsidR="00EF1D56" w:rsidRPr="005D6758" w:rsidRDefault="00EF1D56" w:rsidP="00EF1D56">
      <w:r w:rsidRPr="005D6758">
        <w:t xml:space="preserve">Independent Mental Health Advocates (IMHAs). These are specially trained </w:t>
      </w:r>
    </w:p>
    <w:p w14:paraId="28ECFD05" w14:textId="77777777" w:rsidR="00EF1D56" w:rsidRPr="005D6758" w:rsidRDefault="00EF1D56" w:rsidP="00EF1D56">
      <w:r w:rsidRPr="005D6758">
        <w:t xml:space="preserve">advocates who can support certain patients under the Mental Health Act 1983. </w:t>
      </w:r>
    </w:p>
    <w:p w14:paraId="26B36E34" w14:textId="77777777" w:rsidR="00EF1D56" w:rsidRPr="005D6758" w:rsidRDefault="00EF1D56" w:rsidP="00EF1D56">
      <w:r w:rsidRPr="005D6758">
        <w:t xml:space="preserve">Independent Mental Capacity Advocates (IMCA). These are specially trained </w:t>
      </w:r>
    </w:p>
    <w:p w14:paraId="4C977C02" w14:textId="77777777" w:rsidR="00EF1D56" w:rsidRPr="005D6758" w:rsidRDefault="00EF1D56" w:rsidP="00EF1D56">
      <w:r w:rsidRPr="005D6758">
        <w:t xml:space="preserve">advocates who can support certain people under the Mental Capacity Act 2005. </w:t>
      </w:r>
    </w:p>
    <w:p w14:paraId="6A7D3EA0" w14:textId="77777777" w:rsidR="00EF1D56" w:rsidRPr="005D6758" w:rsidRDefault="00EF1D56" w:rsidP="00EF1D56">
      <w:r w:rsidRPr="005D6758">
        <w:t xml:space="preserve">NHS Health Complaints Advocates. These can support you if you wish to make a </w:t>
      </w:r>
    </w:p>
    <w:p w14:paraId="61D88186" w14:textId="77777777" w:rsidR="00EF1D56" w:rsidRPr="005D6758" w:rsidRDefault="00EF1D56" w:rsidP="00EF1D56">
      <w:r w:rsidRPr="005D6758">
        <w:lastRenderedPageBreak/>
        <w:t xml:space="preserve">complaint against </w:t>
      </w:r>
      <w:proofErr w:type="gramStart"/>
      <w:r w:rsidRPr="005D6758">
        <w:t>a</w:t>
      </w:r>
      <w:proofErr w:type="gramEnd"/>
      <w:r w:rsidRPr="005D6758">
        <w:t xml:space="preserve"> NHS or NHS funded service.</w:t>
      </w:r>
    </w:p>
    <w:p w14:paraId="49EDE61E" w14:textId="77777777" w:rsidR="00EF1D56" w:rsidRPr="005D6758" w:rsidRDefault="00EF1D56" w:rsidP="00EF1D56">
      <w:r w:rsidRPr="005D6758">
        <w:t xml:space="preserve">Children &amp; Young People's Advocates. These can support young people with </w:t>
      </w:r>
    </w:p>
    <w:p w14:paraId="46A1F114" w14:textId="77777777" w:rsidR="00EF1D56" w:rsidRPr="005D6758" w:rsidRDefault="00EF1D56" w:rsidP="00EF1D56">
      <w:r w:rsidRPr="005D6758">
        <w:t>specific care needs.</w:t>
      </w:r>
    </w:p>
    <w:p w14:paraId="4DAA607C" w14:textId="77777777" w:rsidR="00EF1D56" w:rsidRPr="005D6758" w:rsidRDefault="00EF1D56" w:rsidP="00EF1D56">
      <w:r w:rsidRPr="005D6758">
        <w:t xml:space="preserve">Independent Care Act Advocacy </w:t>
      </w:r>
    </w:p>
    <w:p w14:paraId="1C44552F" w14:textId="77777777" w:rsidR="00EF1D56" w:rsidRPr="005D6758" w:rsidRDefault="00EF1D56" w:rsidP="00EF1D56">
      <w:r w:rsidRPr="005D6758">
        <w:t xml:space="preserve">Under the Care Act 2014, you may be able to receive care act advocacy if you have </w:t>
      </w:r>
    </w:p>
    <w:p w14:paraId="0484A147" w14:textId="77777777" w:rsidR="00EF1D56" w:rsidRPr="005D6758" w:rsidRDefault="00EF1D56" w:rsidP="00EF1D56">
      <w:r w:rsidRPr="005D6758">
        <w:t xml:space="preserve">care and support needs or if you are caring for someone with care and support needs. </w:t>
      </w:r>
    </w:p>
    <w:p w14:paraId="6F2BD2EB" w14:textId="77777777" w:rsidR="00EF1D56" w:rsidRPr="005D6758" w:rsidRDefault="00EF1D56" w:rsidP="00EF1D56">
      <w:r w:rsidRPr="005D6758">
        <w:t xml:space="preserve">To be eligible for care act advocacy, your level of need will need to be assessed by a </w:t>
      </w:r>
    </w:p>
    <w:p w14:paraId="7F476F10" w14:textId="77777777" w:rsidR="00EF1D56" w:rsidRPr="005D6758" w:rsidRDefault="00EF1D56" w:rsidP="00EF1D56">
      <w:r w:rsidRPr="005D6758">
        <w:t xml:space="preserve">social worker or care co-ordinator. For more information about eligibility, please refer </w:t>
      </w:r>
    </w:p>
    <w:p w14:paraId="727CB604" w14:textId="77777777" w:rsidR="00EF1D56" w:rsidRPr="005D6758" w:rsidRDefault="00EF1D56" w:rsidP="00EF1D56">
      <w:r w:rsidRPr="005D6758">
        <w:t>to our factsheet on The Care Act 2014: directory.mindinharrow.org.uk/Content/</w:t>
      </w:r>
    </w:p>
    <w:p w14:paraId="355FA560" w14:textId="77777777" w:rsidR="00EF1D56" w:rsidRPr="005D6758" w:rsidRDefault="00EF1D56" w:rsidP="00EF1D56">
      <w:r w:rsidRPr="005D6758">
        <w:t>Factsheets/3579_The%20Care%20Act%202014.pdf</w:t>
      </w:r>
    </w:p>
    <w:p w14:paraId="31581956" w14:textId="77777777" w:rsidR="00EF1D56" w:rsidRPr="005D6758" w:rsidRDefault="00EF1D56" w:rsidP="00EF1D56">
      <w:r w:rsidRPr="005D6758">
        <w:t xml:space="preserve">If you are found to be eligible for care act advocacy, you will be able to receive support </w:t>
      </w:r>
    </w:p>
    <w:p w14:paraId="1BD0BA55" w14:textId="77777777" w:rsidR="00EF1D56" w:rsidRPr="005D6758" w:rsidRDefault="00EF1D56" w:rsidP="00EF1D56">
      <w:r w:rsidRPr="005D6758">
        <w:t xml:space="preserve">for communicating your needs regarding your care and support. Some examples of this </w:t>
      </w:r>
    </w:p>
    <w:p w14:paraId="31890A4C" w14:textId="77777777" w:rsidR="00EF1D56" w:rsidRPr="005D6758" w:rsidRDefault="00EF1D56" w:rsidP="00EF1D56">
      <w:r w:rsidRPr="005D6758">
        <w:t xml:space="preserve">will be if you are undergoing an assessment, applying for a personal budget, a care </w:t>
      </w:r>
    </w:p>
    <w:p w14:paraId="715CE105" w14:textId="77777777" w:rsidR="00EF1D56" w:rsidRPr="005D6758" w:rsidRDefault="00EF1D56" w:rsidP="00EF1D56">
      <w:r w:rsidRPr="005D6758">
        <w:t>plan review or a safeguarding enquiry.</w:t>
      </w:r>
    </w:p>
    <w:p w14:paraId="13316DBD" w14:textId="77777777" w:rsidR="00EF1D56" w:rsidRPr="005D6758" w:rsidRDefault="00EF1D56" w:rsidP="00EF1D56">
      <w:r w:rsidRPr="005D6758">
        <w:t xml:space="preserve">Your social worker or care co-ordinator from CNWL NHS Foundation Trust can then </w:t>
      </w:r>
    </w:p>
    <w:p w14:paraId="6A4B94F2" w14:textId="71804530" w:rsidR="00EF1D56" w:rsidRPr="005D6758" w:rsidRDefault="00EF1D56" w:rsidP="00EF1D56">
      <w:r w:rsidRPr="005D6758">
        <w:t xml:space="preserve">refer you to </w:t>
      </w:r>
      <w:proofErr w:type="spellStart"/>
      <w:r w:rsidR="00F3734D" w:rsidRPr="005D6758">
        <w:t>Pohwer</w:t>
      </w:r>
      <w:proofErr w:type="spellEnd"/>
      <w:r w:rsidR="00F3734D" w:rsidRPr="005D6758">
        <w:t xml:space="preserve"> </w:t>
      </w:r>
      <w:r w:rsidRPr="005D6758">
        <w:t>who will be able to allocate you a care act advocate.</w:t>
      </w:r>
    </w:p>
    <w:p w14:paraId="709DE4F9" w14:textId="77777777" w:rsidR="00EF1D56" w:rsidRPr="005D6758" w:rsidRDefault="00EF1D56" w:rsidP="00EF1D56">
      <w:r w:rsidRPr="005D6758">
        <w:t>4</w:t>
      </w:r>
    </w:p>
    <w:p w14:paraId="74661539" w14:textId="195E97F6" w:rsidR="00EF1D56" w:rsidRPr="005D6758" w:rsidRDefault="00EF1D56" w:rsidP="00EF1D56">
      <w:r w:rsidRPr="005D6758">
        <w:t>For more information you can contact</w:t>
      </w:r>
      <w:r w:rsidR="002F1FF8" w:rsidRPr="005D6758">
        <w:t xml:space="preserve"> </w:t>
      </w:r>
      <w:proofErr w:type="spellStart"/>
      <w:r w:rsidR="002F1FF8" w:rsidRPr="005D6758">
        <w:t>Pohwer</w:t>
      </w:r>
      <w:proofErr w:type="spellEnd"/>
      <w:r w:rsidRPr="005D6758">
        <w:t>:</w:t>
      </w:r>
    </w:p>
    <w:p w14:paraId="0B4913C9" w14:textId="67F95364" w:rsidR="00EF1D56" w:rsidRPr="005D6758" w:rsidRDefault="00EF1D56" w:rsidP="00EF1D56">
      <w:r w:rsidRPr="005D6758">
        <w:t>www.</w:t>
      </w:r>
      <w:r w:rsidR="001D58D0" w:rsidRPr="005D6758">
        <w:t>pohwer.net</w:t>
      </w:r>
    </w:p>
    <w:p w14:paraId="52FBBAE4" w14:textId="5F3E43FB" w:rsidR="00EF1D56" w:rsidRPr="005D6758" w:rsidRDefault="00EF1D56" w:rsidP="00EF1D56">
      <w:r w:rsidRPr="005D6758">
        <w:t xml:space="preserve">Tel: </w:t>
      </w:r>
      <w:r w:rsidR="0052447C" w:rsidRPr="005D6758">
        <w:t xml:space="preserve">0300 456 2370 </w:t>
      </w:r>
      <w:proofErr w:type="gramStart"/>
      <w:r w:rsidR="0052447C" w:rsidRPr="005D6758">
        <w:t>( Charge</w:t>
      </w:r>
      <w:r w:rsidR="005D0D15" w:rsidRPr="005D6758">
        <w:t>d</w:t>
      </w:r>
      <w:proofErr w:type="gramEnd"/>
      <w:r w:rsidR="0052447C" w:rsidRPr="005D6758">
        <w:t xml:space="preserve"> at local rate)</w:t>
      </w:r>
      <w:r w:rsidRPr="005D6758">
        <w:t xml:space="preserve"> | Email: </w:t>
      </w:r>
      <w:r w:rsidR="0052447C" w:rsidRPr="005D6758">
        <w:t>careact</w:t>
      </w:r>
      <w:r w:rsidR="005D0D15" w:rsidRPr="005D6758">
        <w:t>@pohwer.net</w:t>
      </w:r>
    </w:p>
    <w:p w14:paraId="3E59524F" w14:textId="67357D21" w:rsidR="00EF1D56" w:rsidRPr="005D6758" w:rsidRDefault="00EF1D56" w:rsidP="00EF1D56"/>
    <w:p w14:paraId="03B76736" w14:textId="77777777" w:rsidR="00EF1D56" w:rsidRPr="005D6758" w:rsidRDefault="00EF1D56" w:rsidP="00EF1D56">
      <w:r w:rsidRPr="005D6758">
        <w:t xml:space="preserve">Independent Mental Health Act Advocacy (IMHA) </w:t>
      </w:r>
    </w:p>
    <w:p w14:paraId="2DFF332C" w14:textId="77777777" w:rsidR="00EF1D56" w:rsidRPr="005D6758" w:rsidRDefault="00EF1D56" w:rsidP="00EF1D56">
      <w:r w:rsidRPr="005D6758">
        <w:t xml:space="preserve">If you are detained in hospital under the Mental Health Act 1983 you will be entitled to </w:t>
      </w:r>
    </w:p>
    <w:p w14:paraId="325AED6F" w14:textId="77777777" w:rsidR="00EF1D56" w:rsidRPr="005D6758" w:rsidRDefault="00EF1D56" w:rsidP="00EF1D56">
      <w:r w:rsidRPr="005D6758">
        <w:t>an advocate by law. You will be eligible for a Mental Health Act Advocate if:</w:t>
      </w:r>
    </w:p>
    <w:p w14:paraId="65539BFB" w14:textId="77777777" w:rsidR="00EF1D56" w:rsidRPr="005D6758" w:rsidRDefault="00EF1D56" w:rsidP="00EF1D56">
      <w:r w:rsidRPr="005D6758">
        <w:t xml:space="preserve">you are placed under section (2) for assessment or section (3) for treatment. </w:t>
      </w:r>
    </w:p>
    <w:p w14:paraId="5393D229" w14:textId="77777777" w:rsidR="00EF1D56" w:rsidRPr="005D6758" w:rsidRDefault="00EF1D56" w:rsidP="00EF1D56">
      <w:r w:rsidRPr="005D6758">
        <w:t>you are “liable to be detained” – this includes:</w:t>
      </w:r>
    </w:p>
    <w:p w14:paraId="68F250E6" w14:textId="77777777" w:rsidR="00EF1D56" w:rsidRPr="005D6758" w:rsidRDefault="00EF1D56" w:rsidP="00EF1D56">
      <w:r w:rsidRPr="005D6758">
        <w:t>where you are on leave of absence from hospital</w:t>
      </w:r>
    </w:p>
    <w:p w14:paraId="331677E0" w14:textId="77777777" w:rsidR="00EF1D56" w:rsidRPr="005D6758" w:rsidRDefault="00EF1D56" w:rsidP="00EF1D56">
      <w:r w:rsidRPr="005D6758">
        <w:t>where you are absent without leave from hospital</w:t>
      </w:r>
    </w:p>
    <w:p w14:paraId="00018A92" w14:textId="77777777" w:rsidR="00EF1D56" w:rsidRPr="005D6758" w:rsidRDefault="00EF1D56" w:rsidP="00EF1D56">
      <w:r w:rsidRPr="005D6758">
        <w:t xml:space="preserve">where a court order or application for admission has been made in </w:t>
      </w:r>
    </w:p>
    <w:p w14:paraId="562DAD5F" w14:textId="77777777" w:rsidR="00EF1D56" w:rsidRPr="005D6758" w:rsidRDefault="00EF1D56" w:rsidP="00EF1D56">
      <w:r w:rsidRPr="005D6758">
        <w:t>relation to you</w:t>
      </w:r>
    </w:p>
    <w:p w14:paraId="31610768" w14:textId="77777777" w:rsidR="00EF1D56" w:rsidRPr="005D6758" w:rsidRDefault="00EF1D56" w:rsidP="00EF1D56">
      <w:r w:rsidRPr="005D6758">
        <w:t>you are subject to a community treatment order (CTO)</w:t>
      </w:r>
    </w:p>
    <w:p w14:paraId="7265E5B6" w14:textId="77777777" w:rsidR="00EF1D56" w:rsidRPr="005D6758" w:rsidRDefault="00EF1D56" w:rsidP="00EF1D56">
      <w:r w:rsidRPr="005D6758">
        <w:lastRenderedPageBreak/>
        <w:t>you are subject to guardianship</w:t>
      </w:r>
    </w:p>
    <w:p w14:paraId="4A2A7B84" w14:textId="77777777" w:rsidR="00EF1D56" w:rsidRPr="005D6758" w:rsidRDefault="00EF1D56" w:rsidP="00EF1D56">
      <w:r w:rsidRPr="005D6758">
        <w:t>you are a conditionally discharged restricted patient</w:t>
      </w:r>
    </w:p>
    <w:p w14:paraId="5AD14F4B" w14:textId="77777777" w:rsidR="00EF1D56" w:rsidRPr="005D6758" w:rsidRDefault="00EF1D56" w:rsidP="00EF1D56">
      <w:r w:rsidRPr="005D6758">
        <w:t xml:space="preserve">you are a voluntary/informal patient and certain treatments, including </w:t>
      </w:r>
    </w:p>
    <w:p w14:paraId="2ADBD002" w14:textId="77777777" w:rsidR="00EF1D56" w:rsidRPr="005D6758" w:rsidRDefault="00EF1D56" w:rsidP="00EF1D56">
      <w:r w:rsidRPr="005D6758">
        <w:t>neurosurgery, are being considered for you</w:t>
      </w:r>
    </w:p>
    <w:p w14:paraId="4DC79572" w14:textId="77777777" w:rsidR="00EF1D56" w:rsidRPr="005D6758" w:rsidRDefault="00EF1D56" w:rsidP="00EF1D56">
      <w:r w:rsidRPr="005D6758">
        <w:t xml:space="preserve">If you require a Mental Health Act advocate in this situation you can refer yourself to </w:t>
      </w:r>
    </w:p>
    <w:p w14:paraId="7F081E0B" w14:textId="5FAF696A" w:rsidR="00EF1D56" w:rsidRPr="005D6758" w:rsidRDefault="00C61F14" w:rsidP="00EF1D56">
      <w:bookmarkStart w:id="0" w:name="_Hlk190261383"/>
      <w:proofErr w:type="spellStart"/>
      <w:r w:rsidRPr="005D6758">
        <w:t>Pohwer</w:t>
      </w:r>
      <w:proofErr w:type="spellEnd"/>
      <w:r w:rsidRPr="005D6758">
        <w:t xml:space="preserve"> </w:t>
      </w:r>
      <w:r w:rsidR="00EF1D56" w:rsidRPr="005D6758">
        <w:t xml:space="preserve">Tel: </w:t>
      </w:r>
      <w:r w:rsidR="00BF1813" w:rsidRPr="005D6758">
        <w:t xml:space="preserve">0300 456 </w:t>
      </w:r>
      <w:proofErr w:type="gramStart"/>
      <w:r w:rsidR="00BF1813" w:rsidRPr="005D6758">
        <w:t xml:space="preserve">2370  </w:t>
      </w:r>
      <w:r w:rsidR="00EF1D56" w:rsidRPr="005D6758">
        <w:t>Email</w:t>
      </w:r>
      <w:proofErr w:type="gramEnd"/>
      <w:r w:rsidR="00EF1D56" w:rsidRPr="005D6758">
        <w:t xml:space="preserve">: </w:t>
      </w:r>
      <w:hyperlink r:id="rId4" w:history="1">
        <w:r w:rsidR="008C000C" w:rsidRPr="005D6758">
          <w:rPr>
            <w:rStyle w:val="Hyperlink"/>
          </w:rPr>
          <w:t>imha@pohwer.n</w:t>
        </w:r>
      </w:hyperlink>
      <w:r w:rsidR="00BF1813" w:rsidRPr="005D6758">
        <w:t xml:space="preserve">et </w:t>
      </w:r>
      <w:r w:rsidR="00EF1D56" w:rsidRPr="005D6758">
        <w:t xml:space="preserve">Website: </w:t>
      </w:r>
      <w:r w:rsidR="008C000C" w:rsidRPr="005D6758">
        <w:t>www.pohwer.net</w:t>
      </w:r>
    </w:p>
    <w:bookmarkEnd w:id="0"/>
    <w:p w14:paraId="75759AE2" w14:textId="77777777" w:rsidR="00EF1D56" w:rsidRPr="005D6758" w:rsidRDefault="00EF1D56" w:rsidP="00EF1D56">
      <w:r w:rsidRPr="005D6758">
        <w:t xml:space="preserve">The Mind website provides more information about the Mental Health Act 1983: </w:t>
      </w:r>
    </w:p>
    <w:p w14:paraId="3BC3B8ED" w14:textId="77777777" w:rsidR="00EF1D56" w:rsidRPr="005D6758" w:rsidRDefault="00EF1D56" w:rsidP="00EF1D56">
      <w:r w:rsidRPr="005D6758">
        <w:t>www.mind.org.uk/information-support/legal-rights/mental-health-act-1983/</w:t>
      </w:r>
    </w:p>
    <w:p w14:paraId="5E9A3A6E" w14:textId="77777777" w:rsidR="00EF1D56" w:rsidRPr="005D6758" w:rsidRDefault="00EF1D56" w:rsidP="00EF1D56">
      <w:r w:rsidRPr="005D6758">
        <w:t xml:space="preserve"> </w:t>
      </w:r>
    </w:p>
    <w:p w14:paraId="5DC08219" w14:textId="77777777" w:rsidR="00EF1D56" w:rsidRPr="005D6758" w:rsidRDefault="00EF1D56" w:rsidP="00EF1D56">
      <w:r w:rsidRPr="005D6758">
        <w:t xml:space="preserve"> </w:t>
      </w:r>
    </w:p>
    <w:p w14:paraId="3D4BE7C0" w14:textId="77777777" w:rsidR="00EF1D56" w:rsidRPr="005D6758" w:rsidRDefault="00EF1D56" w:rsidP="00EF1D56">
      <w:r w:rsidRPr="005D6758">
        <w:t xml:space="preserve"> </w:t>
      </w:r>
    </w:p>
    <w:p w14:paraId="24069575" w14:textId="77777777" w:rsidR="00EF1D56" w:rsidRPr="005D6758" w:rsidRDefault="00EF1D56" w:rsidP="00EF1D56">
      <w:r w:rsidRPr="005D6758">
        <w:t xml:space="preserve"> </w:t>
      </w:r>
    </w:p>
    <w:p w14:paraId="2BA061C7" w14:textId="77777777" w:rsidR="00EF1D56" w:rsidRPr="005D6758" w:rsidRDefault="00EF1D56" w:rsidP="00EF1D56">
      <w:r w:rsidRPr="005D6758">
        <w:t xml:space="preserve"> </w:t>
      </w:r>
    </w:p>
    <w:p w14:paraId="42D3D294" w14:textId="77777777" w:rsidR="00EF1D56" w:rsidRPr="005D6758" w:rsidRDefault="00EF1D56" w:rsidP="00EF1D56">
      <w:r w:rsidRPr="005D6758">
        <w:t>5</w:t>
      </w:r>
    </w:p>
    <w:p w14:paraId="534255F3" w14:textId="77777777" w:rsidR="00EF1D56" w:rsidRPr="005D6758" w:rsidRDefault="00EF1D56" w:rsidP="00EF1D56">
      <w:r w:rsidRPr="005D6758">
        <w:t xml:space="preserve">Independent Mental Capacity Act Advocacy (IMCA) </w:t>
      </w:r>
    </w:p>
    <w:p w14:paraId="32E8317B" w14:textId="77777777" w:rsidR="00EF1D56" w:rsidRPr="005D6758" w:rsidRDefault="00EF1D56" w:rsidP="00EF1D56">
      <w:r w:rsidRPr="005D6758">
        <w:t xml:space="preserve">A mental health professional may assess your capacity to make your own decisions. </w:t>
      </w:r>
    </w:p>
    <w:p w14:paraId="10BF0C3C" w14:textId="77777777" w:rsidR="00EF1D56" w:rsidRPr="005D6758" w:rsidRDefault="00EF1D56" w:rsidP="00EF1D56">
      <w:r w:rsidRPr="005D6758">
        <w:t>(</w:t>
      </w:r>
      <w:proofErr w:type="spellStart"/>
      <w:r w:rsidRPr="005D6758">
        <w:t>i.e</w:t>
      </w:r>
      <w:proofErr w:type="spellEnd"/>
      <w:r w:rsidRPr="005D6758">
        <w:t xml:space="preserve"> they will assess your ability to retain, understand information, weigh up the pros </w:t>
      </w:r>
    </w:p>
    <w:p w14:paraId="0C451764" w14:textId="77777777" w:rsidR="00EF1D56" w:rsidRPr="005D6758" w:rsidRDefault="00EF1D56" w:rsidP="00EF1D56">
      <w:r w:rsidRPr="005D6758">
        <w:t xml:space="preserve">and cons and communicate your wishes for a particular decision). If you are found to </w:t>
      </w:r>
    </w:p>
    <w:p w14:paraId="519F16A4" w14:textId="77777777" w:rsidR="00EF1D56" w:rsidRPr="005D6758" w:rsidRDefault="00EF1D56" w:rsidP="00EF1D56">
      <w:r w:rsidRPr="005D6758">
        <w:t xml:space="preserve">have an impairment in any of these areas, you will </w:t>
      </w:r>
      <w:proofErr w:type="gramStart"/>
      <w:r w:rsidRPr="005D6758">
        <w:t>assessed</w:t>
      </w:r>
      <w:proofErr w:type="gramEnd"/>
      <w:r w:rsidRPr="005D6758">
        <w:t xml:space="preserve"> to lack capacity. </w:t>
      </w:r>
    </w:p>
    <w:p w14:paraId="5F347E13" w14:textId="77777777" w:rsidR="00EF1D56" w:rsidRPr="005D6758" w:rsidRDefault="00EF1D56" w:rsidP="00EF1D56">
      <w:r w:rsidRPr="005D6758">
        <w:t xml:space="preserve">If this is the case, you can get advocacy help from an independent mental capacity act </w:t>
      </w:r>
    </w:p>
    <w:p w14:paraId="7BD57956" w14:textId="77777777" w:rsidR="00EF1D56" w:rsidRPr="005D6758" w:rsidRDefault="00EF1D56" w:rsidP="00EF1D56">
      <w:r w:rsidRPr="005D6758">
        <w:t xml:space="preserve">advocate. This is an advocate appointed to act on your behalf if you lack capacity to </w:t>
      </w:r>
    </w:p>
    <w:p w14:paraId="479CE1A9" w14:textId="77777777" w:rsidR="00EF1D56" w:rsidRPr="005D6758" w:rsidRDefault="00EF1D56" w:rsidP="00EF1D56">
      <w:r w:rsidRPr="005D6758">
        <w:t>make certain decisions.</w:t>
      </w:r>
    </w:p>
    <w:p w14:paraId="6889EF54" w14:textId="77777777" w:rsidR="00EF1D56" w:rsidRPr="005D6758" w:rsidRDefault="00EF1D56" w:rsidP="00EF1D56">
      <w:r w:rsidRPr="005D6758">
        <w:t>An independent mental capacity advocate should help you:</w:t>
      </w:r>
    </w:p>
    <w:p w14:paraId="0EAF48AE" w14:textId="77777777" w:rsidR="00EF1D56" w:rsidRPr="005D6758" w:rsidRDefault="00EF1D56" w:rsidP="00EF1D56">
      <w:r w:rsidRPr="005D6758">
        <w:t>when an NHS body wants to provide serious medical treatment to you</w:t>
      </w:r>
    </w:p>
    <w:p w14:paraId="7583E28C" w14:textId="77777777" w:rsidR="00EF1D56" w:rsidRPr="005D6758" w:rsidRDefault="00EF1D56" w:rsidP="00EF1D56">
      <w:r w:rsidRPr="005D6758">
        <w:t xml:space="preserve">when there are plans to give you long-term accommodation in hospital (more </w:t>
      </w:r>
    </w:p>
    <w:p w14:paraId="5F96FC8F" w14:textId="77777777" w:rsidR="00EF1D56" w:rsidRPr="005D6758" w:rsidRDefault="00EF1D56" w:rsidP="00EF1D56">
      <w:r w:rsidRPr="005D6758">
        <w:t xml:space="preserve">than 28 days) or in a care home (more than 8 weeks). However, if the </w:t>
      </w:r>
    </w:p>
    <w:p w14:paraId="3E63E2C6" w14:textId="77777777" w:rsidR="00EF1D56" w:rsidRPr="005D6758" w:rsidRDefault="00EF1D56" w:rsidP="00EF1D56">
      <w:r w:rsidRPr="005D6758">
        <w:t xml:space="preserve">arrangements are urgent, the NHS body does not have to appoint an </w:t>
      </w:r>
    </w:p>
    <w:p w14:paraId="18FFA431" w14:textId="77777777" w:rsidR="00EF1D56" w:rsidRPr="005D6758" w:rsidRDefault="00EF1D56" w:rsidP="00EF1D56">
      <w:r w:rsidRPr="005D6758">
        <w:t>independent mental capacity advocate</w:t>
      </w:r>
    </w:p>
    <w:p w14:paraId="224AB29C" w14:textId="77777777" w:rsidR="00EF1D56" w:rsidRPr="005D6758" w:rsidRDefault="00EF1D56" w:rsidP="00EF1D56">
      <w:r w:rsidRPr="005D6758">
        <w:t xml:space="preserve">in some cases, if the professionals apply for a standard or urgent authorisation to </w:t>
      </w:r>
    </w:p>
    <w:p w14:paraId="26B2D71A" w14:textId="77777777" w:rsidR="00EF1D56" w:rsidRPr="005D6758" w:rsidRDefault="00EF1D56" w:rsidP="00EF1D56">
      <w:r w:rsidRPr="005D6758">
        <w:t>deprive you of your liberty under the deprivation of liberty safeguards</w:t>
      </w:r>
    </w:p>
    <w:p w14:paraId="35F2BE69" w14:textId="77777777" w:rsidR="00EF1D56" w:rsidRPr="005D6758" w:rsidRDefault="00EF1D56" w:rsidP="00EF1D56">
      <w:r w:rsidRPr="005D6758">
        <w:t xml:space="preserve">You have the right to access support from an independent mental capacity advocate </w:t>
      </w:r>
    </w:p>
    <w:p w14:paraId="3C7FA44D" w14:textId="77777777" w:rsidR="00EF1D56" w:rsidRPr="005D6758" w:rsidRDefault="00EF1D56" w:rsidP="00EF1D56">
      <w:r w:rsidRPr="005D6758">
        <w:lastRenderedPageBreak/>
        <w:t xml:space="preserve">with challenging an authorisation even if you have a relevant person’s representative </w:t>
      </w:r>
    </w:p>
    <w:p w14:paraId="07CEF5DE" w14:textId="77777777" w:rsidR="00EF1D56" w:rsidRPr="005D6758" w:rsidRDefault="00EF1D56" w:rsidP="00EF1D56">
      <w:r w:rsidRPr="005D6758">
        <w:t xml:space="preserve">helping and supporting you to do this. Both you and your relevant person's </w:t>
      </w:r>
    </w:p>
    <w:p w14:paraId="29BAFB99" w14:textId="77777777" w:rsidR="00EF1D56" w:rsidRPr="005D6758" w:rsidRDefault="00EF1D56" w:rsidP="00EF1D56">
      <w:r w:rsidRPr="005D6758">
        <w:t xml:space="preserve">representative would be entitled to get help and support from an independent mental </w:t>
      </w:r>
    </w:p>
    <w:p w14:paraId="0552EE08" w14:textId="77777777" w:rsidR="00EF1D56" w:rsidRPr="005D6758" w:rsidRDefault="00EF1D56" w:rsidP="00EF1D56">
      <w:r w:rsidRPr="005D6758">
        <w:t>capacity advocate.</w:t>
      </w:r>
    </w:p>
    <w:p w14:paraId="7BAB6FEA" w14:textId="5A1B361E" w:rsidR="00EF1D56" w:rsidRPr="005D6758" w:rsidRDefault="00EF1D56" w:rsidP="005365E8">
      <w:r w:rsidRPr="005D6758">
        <w:t xml:space="preserve">If you require an IMCA or a RPR in this situation, please </w:t>
      </w:r>
      <w:r w:rsidR="005365E8" w:rsidRPr="005D6758">
        <w:t>contact</w:t>
      </w:r>
    </w:p>
    <w:p w14:paraId="4D18D02A" w14:textId="19B186EA" w:rsidR="005365E8" w:rsidRPr="005D6758" w:rsidRDefault="00EF1D56" w:rsidP="005365E8">
      <w:r w:rsidRPr="005D6758">
        <w:t xml:space="preserve"> </w:t>
      </w:r>
      <w:proofErr w:type="spellStart"/>
      <w:r w:rsidR="005365E8" w:rsidRPr="005D6758">
        <w:t>Pohwer</w:t>
      </w:r>
      <w:proofErr w:type="spellEnd"/>
      <w:r w:rsidR="005365E8" w:rsidRPr="005D6758">
        <w:t xml:space="preserve"> Tel: 0300 456 </w:t>
      </w:r>
      <w:proofErr w:type="gramStart"/>
      <w:r w:rsidR="005365E8" w:rsidRPr="005D6758">
        <w:t>2370  Email</w:t>
      </w:r>
      <w:proofErr w:type="gramEnd"/>
      <w:r w:rsidR="005365E8" w:rsidRPr="005D6758">
        <w:t xml:space="preserve">: </w:t>
      </w:r>
      <w:hyperlink r:id="rId5" w:history="1">
        <w:r w:rsidR="008A2DC8" w:rsidRPr="005D6758">
          <w:rPr>
            <w:rStyle w:val="Hyperlink"/>
          </w:rPr>
          <w:t>im</w:t>
        </w:r>
        <w:r w:rsidR="008A2DC8" w:rsidRPr="005D6758">
          <w:rPr>
            <w:rStyle w:val="Hyperlink"/>
          </w:rPr>
          <w:t>c</w:t>
        </w:r>
        <w:r w:rsidR="008A2DC8" w:rsidRPr="005D6758">
          <w:rPr>
            <w:rStyle w:val="Hyperlink"/>
          </w:rPr>
          <w:t>a@pohwer.n</w:t>
        </w:r>
      </w:hyperlink>
      <w:r w:rsidR="005365E8" w:rsidRPr="005D6758">
        <w:t>et Website: www.pohwer.net</w:t>
      </w:r>
    </w:p>
    <w:p w14:paraId="562FA75D" w14:textId="77777777" w:rsidR="00EF1D56" w:rsidRPr="005D6758" w:rsidRDefault="00EF1D56" w:rsidP="00EF1D56">
      <w:r w:rsidRPr="005D6758">
        <w:t>6</w:t>
      </w:r>
    </w:p>
    <w:p w14:paraId="7D347AEA" w14:textId="77777777" w:rsidR="00EF1D56" w:rsidRPr="005D6758" w:rsidRDefault="00EF1D56" w:rsidP="00EF1D56">
      <w:r w:rsidRPr="005D6758">
        <w:t xml:space="preserve">NHS Health Complaints Advocacy </w:t>
      </w:r>
    </w:p>
    <w:p w14:paraId="615C64EF" w14:textId="77777777" w:rsidR="00EF1D56" w:rsidRPr="005D6758" w:rsidRDefault="00EF1D56" w:rsidP="00EF1D56">
      <w:r w:rsidRPr="005D6758">
        <w:t xml:space="preserve">If you wish to make a complaint against </w:t>
      </w:r>
      <w:proofErr w:type="gramStart"/>
      <w:r w:rsidRPr="005D6758">
        <w:t>a</w:t>
      </w:r>
      <w:proofErr w:type="gramEnd"/>
      <w:r w:rsidRPr="005D6758">
        <w:t xml:space="preserve"> NHS or NHS funded service e.g. a hospital, </w:t>
      </w:r>
    </w:p>
    <w:p w14:paraId="3098FD77" w14:textId="77777777" w:rsidR="00EF1D56" w:rsidRPr="005D6758" w:rsidRDefault="00EF1D56" w:rsidP="00EF1D56">
      <w:r w:rsidRPr="005D6758">
        <w:t xml:space="preserve">GP, dentist, optician, NHS funded community service, NHS pharmacy, ambulance </w:t>
      </w:r>
    </w:p>
    <w:p w14:paraId="7840937F" w14:textId="77777777" w:rsidR="00EF1D56" w:rsidRPr="005D6758" w:rsidRDefault="00EF1D56" w:rsidP="00EF1D56">
      <w:r w:rsidRPr="005D6758">
        <w:t xml:space="preserve">service or paramedic, regarding the care and support you have received from them, </w:t>
      </w:r>
    </w:p>
    <w:p w14:paraId="60676419" w14:textId="77777777" w:rsidR="00EF1D56" w:rsidRPr="005D6758" w:rsidRDefault="00EF1D56" w:rsidP="00EF1D56">
      <w:r w:rsidRPr="005D6758">
        <w:t>you may be able to access an advocate. This service is open to anyone who wishes to</w:t>
      </w:r>
    </w:p>
    <w:p w14:paraId="797801BF" w14:textId="77777777" w:rsidR="00EF1D56" w:rsidRPr="005D6758" w:rsidRDefault="00EF1D56" w:rsidP="00EF1D56">
      <w:r w:rsidRPr="005D6758">
        <w:t>make a complaint.</w:t>
      </w:r>
    </w:p>
    <w:p w14:paraId="0BE80775" w14:textId="77777777" w:rsidR="00EF1D56" w:rsidRPr="005D6758" w:rsidRDefault="00EF1D56" w:rsidP="00EF1D56">
      <w:r w:rsidRPr="005D6758">
        <w:t xml:space="preserve">The complaint must be focused on the care and support you received that you were </w:t>
      </w:r>
    </w:p>
    <w:p w14:paraId="5F72CBC6" w14:textId="77777777" w:rsidR="00EF1D56" w:rsidRPr="005D6758" w:rsidRDefault="00EF1D56" w:rsidP="00EF1D56">
      <w:r w:rsidRPr="005D6758">
        <w:t xml:space="preserve">dissatisfied with from the service and not related to any organisational or structural </w:t>
      </w:r>
    </w:p>
    <w:p w14:paraId="52005494" w14:textId="77777777" w:rsidR="00EF1D56" w:rsidRPr="005D6758" w:rsidRDefault="00EF1D56" w:rsidP="00EF1D56">
      <w:r w:rsidRPr="005D6758">
        <w:t xml:space="preserve">changes. If you are not satisfied with outcome of a complaint response, the advocate </w:t>
      </w:r>
    </w:p>
    <w:p w14:paraId="71B98FF3" w14:textId="77777777" w:rsidR="00EF1D56" w:rsidRPr="005D6758" w:rsidRDefault="00EF1D56" w:rsidP="00EF1D56">
      <w:r w:rsidRPr="005D6758">
        <w:t xml:space="preserve">can help you to raise your complaint with the Health Ombudsman, who can make a final </w:t>
      </w:r>
    </w:p>
    <w:p w14:paraId="76D4437A" w14:textId="77777777" w:rsidR="00EF1D56" w:rsidRPr="005D6758" w:rsidRDefault="00EF1D56" w:rsidP="00EF1D56">
      <w:r w:rsidRPr="005D6758">
        <w:t>decision on unresolved complaints.</w:t>
      </w:r>
    </w:p>
    <w:p w14:paraId="17E93977" w14:textId="05848F11" w:rsidR="00EF1D56" w:rsidRPr="005D6758" w:rsidRDefault="00D7085A" w:rsidP="004C2FCD">
      <w:r w:rsidRPr="005D6758">
        <w:t>To make a</w:t>
      </w:r>
      <w:r w:rsidR="00BA060D" w:rsidRPr="005D6758">
        <w:t xml:space="preserve"> </w:t>
      </w:r>
      <w:proofErr w:type="spellStart"/>
      <w:r w:rsidRPr="005D6758">
        <w:t>self r</w:t>
      </w:r>
      <w:r w:rsidR="00BA060D" w:rsidRPr="005D6758">
        <w:t>eferral</w:t>
      </w:r>
      <w:proofErr w:type="spellEnd"/>
      <w:r w:rsidR="00EF1D56" w:rsidRPr="005D6758">
        <w:t xml:space="preserve"> please </w:t>
      </w:r>
      <w:proofErr w:type="gramStart"/>
      <w:r w:rsidR="00EF1D56" w:rsidRPr="005D6758">
        <w:t xml:space="preserve">contact </w:t>
      </w:r>
      <w:r w:rsidR="00DF7BC5" w:rsidRPr="005D6758">
        <w:t xml:space="preserve"> http://communit</w:t>
      </w:r>
      <w:r w:rsidR="006568D3" w:rsidRPr="005D6758">
        <w:t>y</w:t>
      </w:r>
      <w:r w:rsidR="00DF7BC5" w:rsidRPr="005D6758">
        <w:t>connex</w:t>
      </w:r>
      <w:r w:rsidR="000861ED" w:rsidRPr="005D6758">
        <w:t>.co.uk/our-services/advocay</w:t>
      </w:r>
      <w:r w:rsidR="006568D3" w:rsidRPr="005D6758">
        <w:t>-1st</w:t>
      </w:r>
      <w:proofErr w:type="gramEnd"/>
    </w:p>
    <w:p w14:paraId="694E5083" w14:textId="77777777" w:rsidR="00EF1D56" w:rsidRPr="005D6758" w:rsidRDefault="00EF1D56" w:rsidP="00EF1D56">
      <w:r w:rsidRPr="005D6758">
        <w:t xml:space="preserve">3 Jardine House, Harrovian Business Village, </w:t>
      </w:r>
      <w:proofErr w:type="spellStart"/>
      <w:r w:rsidRPr="005D6758">
        <w:t>Bessborough</w:t>
      </w:r>
      <w:proofErr w:type="spellEnd"/>
      <w:r w:rsidRPr="005D6758">
        <w:t xml:space="preserve"> Road, Harrow HA1 3EX</w:t>
      </w:r>
    </w:p>
    <w:p w14:paraId="7C7399F6" w14:textId="38F9E25C" w:rsidR="00EF1D56" w:rsidRPr="005D6758" w:rsidRDefault="00EF1D56" w:rsidP="00EF1D56">
      <w:r w:rsidRPr="005D6758">
        <w:t>Tel: 020 8</w:t>
      </w:r>
      <w:r w:rsidR="00BA060D" w:rsidRPr="005D6758">
        <w:t xml:space="preserve">69 </w:t>
      </w:r>
      <w:r w:rsidR="00710330" w:rsidRPr="005D6758">
        <w:t>8484</w:t>
      </w:r>
      <w:r w:rsidRPr="005D6758">
        <w:t xml:space="preserve"> | Email: </w:t>
      </w:r>
      <w:r w:rsidR="0095722D" w:rsidRPr="005D6758">
        <w:t>hello@</w:t>
      </w:r>
      <w:r w:rsidR="008F59C9" w:rsidRPr="005D6758">
        <w:t>c</w:t>
      </w:r>
      <w:r w:rsidR="0095722D" w:rsidRPr="005D6758">
        <w:t>ommuni</w:t>
      </w:r>
      <w:r w:rsidR="008F59C9" w:rsidRPr="005D6758">
        <w:t>t</w:t>
      </w:r>
      <w:r w:rsidR="0095722D" w:rsidRPr="005D6758">
        <w:t>yconnex</w:t>
      </w:r>
      <w:r w:rsidR="008F59C9" w:rsidRPr="005D6758">
        <w:t>.co.uk</w:t>
      </w:r>
    </w:p>
    <w:p w14:paraId="79E6738A" w14:textId="77777777" w:rsidR="00EF1D56" w:rsidRPr="005D6758" w:rsidRDefault="00EF1D56" w:rsidP="00EF1D56">
      <w:r w:rsidRPr="005D6758">
        <w:t>Opening hours: Monday-Friday 9am-5pm</w:t>
      </w:r>
    </w:p>
    <w:p w14:paraId="18EB7B08" w14:textId="77777777" w:rsidR="00EF1D56" w:rsidRPr="005D6758" w:rsidRDefault="00EF1D56" w:rsidP="00EF1D56">
      <w:r w:rsidRPr="005D6758">
        <w:t>Children &amp; Young People's Advocacy Service</w:t>
      </w:r>
    </w:p>
    <w:p w14:paraId="1CDBAC2A" w14:textId="77777777" w:rsidR="00EF1D56" w:rsidRPr="005D6758" w:rsidRDefault="00EF1D56" w:rsidP="00EF1D56">
      <w:r w:rsidRPr="005D6758">
        <w:t xml:space="preserve">If you are a young person aged 7-25 living in </w:t>
      </w:r>
      <w:proofErr w:type="gramStart"/>
      <w:r w:rsidRPr="005D6758">
        <w:t>Harrow</w:t>
      </w:r>
      <w:proofErr w:type="gramEnd"/>
      <w:r w:rsidRPr="005D6758">
        <w:t xml:space="preserve"> you may be entitled to an </w:t>
      </w:r>
    </w:p>
    <w:p w14:paraId="32687AF6" w14:textId="77777777" w:rsidR="00EF1D56" w:rsidRPr="005D6758" w:rsidRDefault="00EF1D56" w:rsidP="00EF1D56">
      <w:r w:rsidRPr="005D6758">
        <w:t>advocate if you are undergoing the process for one of the following:</w:t>
      </w:r>
    </w:p>
    <w:p w14:paraId="6D41EF94" w14:textId="77777777" w:rsidR="00EF1D56" w:rsidRPr="005D6758" w:rsidRDefault="00EF1D56" w:rsidP="00EF1D56">
      <w:r w:rsidRPr="005D6758">
        <w:t>Looked after children</w:t>
      </w:r>
    </w:p>
    <w:p w14:paraId="1590F428" w14:textId="77777777" w:rsidR="00EF1D56" w:rsidRPr="005D6758" w:rsidRDefault="00EF1D56" w:rsidP="00EF1D56">
      <w:r w:rsidRPr="005D6758">
        <w:t>Care leavers</w:t>
      </w:r>
    </w:p>
    <w:p w14:paraId="74F371E1" w14:textId="77777777" w:rsidR="00EF1D56" w:rsidRPr="005D6758" w:rsidRDefault="00EF1D56" w:rsidP="00EF1D56">
      <w:r w:rsidRPr="005D6758">
        <w:t>Children in need (including young people with a disability)</w:t>
      </w:r>
    </w:p>
    <w:p w14:paraId="3A64AC4A" w14:textId="77777777" w:rsidR="00EF1D56" w:rsidRPr="005D6758" w:rsidRDefault="00EF1D56" w:rsidP="00EF1D56">
      <w:r w:rsidRPr="005D6758">
        <w:t xml:space="preserve">Refugee and </w:t>
      </w:r>
      <w:proofErr w:type="gramStart"/>
      <w:r w:rsidRPr="005D6758">
        <w:t>asylum seeking</w:t>
      </w:r>
      <w:proofErr w:type="gramEnd"/>
      <w:r w:rsidRPr="005D6758">
        <w:t xml:space="preserve"> children</w:t>
      </w:r>
    </w:p>
    <w:p w14:paraId="43326DEC" w14:textId="77777777" w:rsidR="00EF1D56" w:rsidRPr="005D6758" w:rsidRDefault="00EF1D56" w:rsidP="00EF1D56">
      <w:r w:rsidRPr="005D6758">
        <w:t>Having a Child Protection Conference</w:t>
      </w:r>
    </w:p>
    <w:p w14:paraId="00AFC4D0" w14:textId="77777777" w:rsidR="00EF1D56" w:rsidRPr="005D6758" w:rsidRDefault="00EF1D56" w:rsidP="00EF1D56">
      <w:r w:rsidRPr="005D6758">
        <w:t>Seeking support to make a complaint about social care services</w:t>
      </w:r>
    </w:p>
    <w:p w14:paraId="01BF52DD" w14:textId="35EBF759" w:rsidR="00EF1D56" w:rsidRPr="005D6758" w:rsidRDefault="00EF1D56" w:rsidP="008E274A">
      <w:r w:rsidRPr="005D6758">
        <w:lastRenderedPageBreak/>
        <w:t xml:space="preserve">For more information please contact </w:t>
      </w:r>
      <w:r w:rsidR="00B2346F" w:rsidRPr="005D6758">
        <w:t xml:space="preserve">Coram Voice Advocates </w:t>
      </w:r>
      <w:r w:rsidR="007E23B8" w:rsidRPr="005D6758">
        <w:t xml:space="preserve">on </w:t>
      </w:r>
      <w:hyperlink r:id="rId6" w:history="1">
        <w:r w:rsidR="00C83078" w:rsidRPr="005D6758">
          <w:rPr>
            <w:rStyle w:val="Hyperlink"/>
          </w:rPr>
          <w:t>help@coramvoice,org.uk</w:t>
        </w:r>
      </w:hyperlink>
      <w:r w:rsidR="00C83078" w:rsidRPr="005D6758">
        <w:t>, 0808</w:t>
      </w:r>
      <w:r w:rsidR="0023744B" w:rsidRPr="005D6758">
        <w:t xml:space="preserve"> 800 5792, </w:t>
      </w:r>
      <w:hyperlink r:id="rId7" w:history="1">
        <w:r w:rsidR="00397CA3" w:rsidRPr="005D6758">
          <w:rPr>
            <w:rStyle w:val="Hyperlink"/>
          </w:rPr>
          <w:t>www.coramvoice.org.uk</w:t>
        </w:r>
      </w:hyperlink>
      <w:r w:rsidR="00397CA3" w:rsidRPr="005D6758">
        <w:t>, WhatsApp:0775867036</w:t>
      </w:r>
    </w:p>
    <w:p w14:paraId="23DAABF3" w14:textId="77777777" w:rsidR="00EF1D56" w:rsidRPr="005D6758" w:rsidRDefault="00EF1D56" w:rsidP="00EF1D56">
      <w:r w:rsidRPr="005D6758">
        <w:t>7</w:t>
      </w:r>
    </w:p>
    <w:p w14:paraId="725E3F5D" w14:textId="77777777" w:rsidR="00EF1D56" w:rsidRPr="005D6758" w:rsidRDefault="00EF1D56" w:rsidP="00EF1D56">
      <w:r w:rsidRPr="005D6758">
        <w:t>Non-Statutory Advocacy</w:t>
      </w:r>
    </w:p>
    <w:p w14:paraId="24B1C281" w14:textId="77777777" w:rsidR="00EF1D56" w:rsidRPr="005D6758" w:rsidRDefault="00EF1D56" w:rsidP="00EF1D56">
      <w:r w:rsidRPr="005D6758">
        <w:t xml:space="preserve">Carers Advocacy </w:t>
      </w:r>
    </w:p>
    <w:p w14:paraId="527FA21C" w14:textId="77777777" w:rsidR="00EF1D56" w:rsidRPr="005D6758" w:rsidRDefault="00EF1D56" w:rsidP="00EF1D56">
      <w:r w:rsidRPr="005D6758">
        <w:t xml:space="preserve">If you are caring for someone with care and support needs (mental health needs or </w:t>
      </w:r>
    </w:p>
    <w:p w14:paraId="057ADE72" w14:textId="77777777" w:rsidR="00EF1D56" w:rsidRPr="005D6758" w:rsidRDefault="00EF1D56" w:rsidP="00EF1D56">
      <w:r w:rsidRPr="005D6758">
        <w:t xml:space="preserve">other physical or learning impairments) you may be able to access an advocacy service </w:t>
      </w:r>
    </w:p>
    <w:p w14:paraId="55B47FD3" w14:textId="77777777" w:rsidR="00EF1D56" w:rsidRPr="005D6758" w:rsidRDefault="00EF1D56" w:rsidP="00EF1D56">
      <w:r w:rsidRPr="005D6758">
        <w:t>of the following types:</w:t>
      </w:r>
    </w:p>
    <w:p w14:paraId="08989547" w14:textId="77777777" w:rsidR="00EF1D56" w:rsidRPr="005D6758" w:rsidRDefault="00EF1D56" w:rsidP="00EF1D56">
      <w:r w:rsidRPr="005D6758">
        <w:t>1 – 1 advocacy support where available, to provide individual support for carers,</w:t>
      </w:r>
    </w:p>
    <w:p w14:paraId="60A36D2D" w14:textId="77777777" w:rsidR="00EF1D56" w:rsidRPr="005D6758" w:rsidRDefault="00EF1D56" w:rsidP="00EF1D56">
      <w:r w:rsidRPr="005D6758">
        <w:t xml:space="preserve">for areas of concern such as housing and welfare benefits advice. </w:t>
      </w:r>
    </w:p>
    <w:p w14:paraId="78A053E0" w14:textId="77777777" w:rsidR="00EF1D56" w:rsidRPr="005D6758" w:rsidRDefault="00EF1D56" w:rsidP="00EF1D56">
      <w:r w:rsidRPr="005D6758">
        <w:t xml:space="preserve">A range of workshops and training is available to support carers within </w:t>
      </w:r>
      <w:proofErr w:type="gramStart"/>
      <w:r w:rsidRPr="005D6758">
        <w:t>their</w:t>
      </w:r>
      <w:proofErr w:type="gramEnd"/>
      <w:r w:rsidRPr="005D6758">
        <w:t xml:space="preserve"> </w:t>
      </w:r>
    </w:p>
    <w:p w14:paraId="39BEB43B" w14:textId="77777777" w:rsidR="00EF1D56" w:rsidRPr="005D6758" w:rsidRDefault="00EF1D56" w:rsidP="00EF1D56">
      <w:r w:rsidRPr="005D6758">
        <w:t xml:space="preserve">caring role. Welfare Benefits and Advice sessions are available to help carers </w:t>
      </w:r>
    </w:p>
    <w:p w14:paraId="64151F03" w14:textId="77777777" w:rsidR="00EF1D56" w:rsidRPr="005D6758" w:rsidRDefault="00EF1D56" w:rsidP="00EF1D56">
      <w:r w:rsidRPr="005D6758">
        <w:t xml:space="preserve">understand any financial support that is available. </w:t>
      </w:r>
    </w:p>
    <w:p w14:paraId="7C7910B5" w14:textId="77777777" w:rsidR="007C44DC" w:rsidRPr="00BC4551" w:rsidRDefault="00EF1D56" w:rsidP="007C44DC">
      <w:pPr>
        <w:pStyle w:val="NormalWeb"/>
        <w:shd w:val="clear" w:color="auto" w:fill="FFFFFF"/>
        <w:spacing w:after="0"/>
        <w:textAlignment w:val="baseline"/>
        <w:rPr>
          <w:rFonts w:asciiTheme="minorHAnsi" w:eastAsia="Times New Roman" w:hAnsiTheme="minorHAnsi" w:cs="Open Sans"/>
          <w:kern w:val="0"/>
          <w:sz w:val="22"/>
          <w:szCs w:val="22"/>
          <w:lang w:eastAsia="en-GB"/>
          <w14:ligatures w14:val="none"/>
        </w:rPr>
      </w:pPr>
      <w:r w:rsidRPr="00BC4551">
        <w:rPr>
          <w:rFonts w:asciiTheme="minorHAnsi" w:hAnsiTheme="minorHAnsi"/>
          <w:sz w:val="22"/>
          <w:szCs w:val="22"/>
        </w:rPr>
        <w:t xml:space="preserve">For further information please contact </w:t>
      </w:r>
      <w:r w:rsidR="007C44DC" w:rsidRPr="00BC4551">
        <w:rPr>
          <w:rFonts w:asciiTheme="minorHAnsi" w:eastAsia="Times New Roman" w:hAnsiTheme="minorHAnsi" w:cs="Open Sans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Harrow Carers, 376-378 Pinner Road, North Harrow, Middlesex HA2 6DZ</w:t>
      </w:r>
    </w:p>
    <w:p w14:paraId="1C673E8F" w14:textId="6F9941AF" w:rsidR="007C44DC" w:rsidRDefault="007E393A" w:rsidP="007C44DC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kern w:val="0"/>
          <w:bdr w:val="none" w:sz="0" w:space="0" w:color="auto" w:frame="1"/>
          <w:lang w:eastAsia="en-GB"/>
          <w14:ligatures w14:val="none"/>
        </w:rPr>
      </w:pPr>
      <w:r w:rsidRPr="00BC4551">
        <w:rPr>
          <w:rFonts w:eastAsia="Times New Roman" w:cs="Open Sans"/>
          <w:kern w:val="0"/>
          <w:bdr w:val="none" w:sz="0" w:space="0" w:color="auto" w:frame="1"/>
          <w:lang w:eastAsia="en-GB"/>
          <w14:ligatures w14:val="none"/>
        </w:rPr>
        <w:t>telephone</w:t>
      </w:r>
      <w:r w:rsidR="007C44DC" w:rsidRPr="007C44DC">
        <w:rPr>
          <w:rFonts w:eastAsia="Times New Roman" w:cs="Open Sans"/>
          <w:kern w:val="0"/>
          <w:bdr w:val="none" w:sz="0" w:space="0" w:color="auto" w:frame="1"/>
          <w:lang w:eastAsia="en-GB"/>
          <w14:ligatures w14:val="none"/>
        </w:rPr>
        <w:t xml:space="preserve"> Number</w:t>
      </w:r>
      <w:r w:rsidR="007C44DC" w:rsidRPr="007C44DC">
        <w:rPr>
          <w:rFonts w:eastAsia="Times New Roman" w:cs="Open Sans"/>
          <w:kern w:val="0"/>
          <w:lang w:eastAsia="en-GB"/>
          <w14:ligatures w14:val="none"/>
        </w:rPr>
        <w:t>: </w:t>
      </w:r>
      <w:hyperlink r:id="rId8" w:history="1">
        <w:r w:rsidR="007C44DC" w:rsidRPr="007C44DC">
          <w:rPr>
            <w:rFonts w:eastAsia="Times New Roman" w:cs="Open Sans"/>
            <w:kern w:val="0"/>
            <w:u w:val="single"/>
            <w:bdr w:val="none" w:sz="0" w:space="0" w:color="auto" w:frame="1"/>
            <w:lang w:eastAsia="en-GB"/>
            <w14:ligatures w14:val="none"/>
          </w:rPr>
          <w:t>0208 868 5224</w:t>
        </w:r>
      </w:hyperlink>
      <w:r w:rsidR="007C44DC" w:rsidRPr="007C44DC">
        <w:rPr>
          <w:rFonts w:eastAsia="Times New Roman" w:cs="Open Sans"/>
          <w:kern w:val="0"/>
          <w:lang w:eastAsia="en-GB"/>
          <w14:ligatures w14:val="none"/>
        </w:rPr>
        <w:br/>
      </w:r>
      <w:r w:rsidRPr="00BC4551">
        <w:rPr>
          <w:rFonts w:eastAsia="Times New Roman" w:cs="Open Sans"/>
          <w:kern w:val="0"/>
          <w:lang w:eastAsia="en-GB"/>
          <w14:ligatures w14:val="none"/>
        </w:rPr>
        <w:t xml:space="preserve">Email id: </w:t>
      </w:r>
      <w:hyperlink r:id="rId9" w:history="1">
        <w:r w:rsidRPr="007C44DC">
          <w:rPr>
            <w:rStyle w:val="Hyperlink"/>
            <w:rFonts w:eastAsia="Times New Roman" w:cs="Open Sans"/>
            <w:color w:val="auto"/>
            <w:kern w:val="0"/>
            <w:bdr w:val="none" w:sz="0" w:space="0" w:color="auto" w:frame="1"/>
            <w:lang w:eastAsia="en-GB"/>
            <w14:ligatures w14:val="none"/>
          </w:rPr>
          <w:t>admin@harrowcarers.org</w:t>
        </w:r>
      </w:hyperlink>
    </w:p>
    <w:p w14:paraId="3209D113" w14:textId="77777777" w:rsidR="005E5BF1" w:rsidRPr="007C44DC" w:rsidRDefault="005E5BF1" w:rsidP="007C44DC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kern w:val="0"/>
          <w:lang w:eastAsia="en-GB"/>
          <w14:ligatures w14:val="none"/>
        </w:rPr>
      </w:pPr>
    </w:p>
    <w:p w14:paraId="2B3521BD" w14:textId="77777777" w:rsidR="00EF1D56" w:rsidRPr="005D6758" w:rsidRDefault="00EF1D56" w:rsidP="00EF1D56">
      <w:r w:rsidRPr="005D6758">
        <w:t xml:space="preserve">Refugee Advocacy </w:t>
      </w:r>
    </w:p>
    <w:p w14:paraId="305C2288" w14:textId="77777777" w:rsidR="00EF1D56" w:rsidRPr="005D6758" w:rsidRDefault="00EF1D56" w:rsidP="00EF1D56">
      <w:r w:rsidRPr="005D6758">
        <w:t xml:space="preserve">Refugees and those seeking asylum from all countries of origin may require advocacy </w:t>
      </w:r>
    </w:p>
    <w:p w14:paraId="59A59133" w14:textId="77777777" w:rsidR="00EF1D56" w:rsidRPr="005D6758" w:rsidRDefault="00EF1D56" w:rsidP="00EF1D56">
      <w:r w:rsidRPr="005D6758">
        <w:t xml:space="preserve">to access their rights. The Paiwand Afghan Association </w:t>
      </w:r>
      <w:proofErr w:type="gramStart"/>
      <w:r w:rsidRPr="005D6758">
        <w:t>is able to</w:t>
      </w:r>
      <w:proofErr w:type="gramEnd"/>
      <w:r w:rsidRPr="005D6758">
        <w:t xml:space="preserve"> communicate in </w:t>
      </w:r>
    </w:p>
    <w:p w14:paraId="3FC02A8B" w14:textId="77777777" w:rsidR="00EF1D56" w:rsidRPr="005D6758" w:rsidRDefault="00EF1D56" w:rsidP="00EF1D56">
      <w:r w:rsidRPr="005D6758">
        <w:t xml:space="preserve">various languages </w:t>
      </w:r>
      <w:proofErr w:type="gramStart"/>
      <w:r w:rsidRPr="005D6758">
        <w:t>including:</w:t>
      </w:r>
      <w:proofErr w:type="gramEnd"/>
      <w:r w:rsidRPr="005D6758">
        <w:t xml:space="preserve"> Dari, Farsi, Pashtu, Arabic and English and can be </w:t>
      </w:r>
    </w:p>
    <w:p w14:paraId="4A2CE83E" w14:textId="77777777" w:rsidR="00EF1D56" w:rsidRPr="005D6758" w:rsidRDefault="00EF1D56" w:rsidP="00EF1D56">
      <w:r w:rsidRPr="005D6758">
        <w:t>contacted via:</w:t>
      </w:r>
    </w:p>
    <w:p w14:paraId="37D672E2" w14:textId="77777777" w:rsidR="00EF1D56" w:rsidRPr="005D6758" w:rsidRDefault="00EF1D56" w:rsidP="00EF1D56">
      <w:r w:rsidRPr="005D6758">
        <w:t>www.paiwand.com</w:t>
      </w:r>
    </w:p>
    <w:p w14:paraId="39021235" w14:textId="77777777" w:rsidR="00EF1D56" w:rsidRPr="005D6758" w:rsidRDefault="00EF1D56" w:rsidP="00EF1D56">
      <w:r w:rsidRPr="005D6758">
        <w:t>8</w:t>
      </w:r>
    </w:p>
    <w:p w14:paraId="1F814762" w14:textId="77777777" w:rsidR="00EF1D56" w:rsidRPr="005D6758" w:rsidRDefault="00EF1D56" w:rsidP="00EF1D56">
      <w:r w:rsidRPr="005D6758">
        <w:t>3rd Floor Middlesex House, 130 College Road, Harrow, HA1 1BQ</w:t>
      </w:r>
    </w:p>
    <w:p w14:paraId="3D9C430F" w14:textId="77777777" w:rsidR="00EF1D56" w:rsidRPr="005D6758" w:rsidRDefault="00EF1D56" w:rsidP="00EF1D56">
      <w:r w:rsidRPr="005D6758">
        <w:t>Tel 0208 905 8770 or 07538573820 | Email: advocac@paiwand.com</w:t>
      </w:r>
    </w:p>
    <w:p w14:paraId="2EC562BA" w14:textId="77777777" w:rsidR="00EF1D56" w:rsidRPr="005D6758" w:rsidRDefault="00EF1D56" w:rsidP="00EF1D56">
      <w:r w:rsidRPr="005D6758">
        <w:t xml:space="preserve">On Your Side - Peer Advocacy </w:t>
      </w:r>
    </w:p>
    <w:p w14:paraId="65694FF6" w14:textId="77777777" w:rsidR="00EF1D56" w:rsidRPr="005D6758" w:rsidRDefault="00EF1D56" w:rsidP="00EF1D56">
      <w:r w:rsidRPr="005D6758">
        <w:t xml:space="preserve">On Your Side offers specialist mental health advocacy and information to help people </w:t>
      </w:r>
    </w:p>
    <w:p w14:paraId="142D7AC5" w14:textId="77777777" w:rsidR="00EF1D56" w:rsidRPr="005D6758" w:rsidRDefault="00EF1D56" w:rsidP="00EF1D56">
      <w:r w:rsidRPr="005D6758">
        <w:t>overcome problems with welfare benefits or mental health services.</w:t>
      </w:r>
    </w:p>
    <w:p w14:paraId="2FCB8859" w14:textId="77777777" w:rsidR="00EF1D56" w:rsidRPr="005D6758" w:rsidRDefault="00EF1D56" w:rsidP="00EF1D56">
      <w:r w:rsidRPr="005D6758">
        <w:t xml:space="preserve">You ask for help from the service directly yourself by calling or emailing us. On Your </w:t>
      </w:r>
    </w:p>
    <w:p w14:paraId="2E3A7B53" w14:textId="77777777" w:rsidR="00EF1D56" w:rsidRPr="005D6758" w:rsidRDefault="00EF1D56" w:rsidP="00EF1D56">
      <w:r w:rsidRPr="005D6758">
        <w:t xml:space="preserve">Side is offered by trained and supervised volunteers with their own lived experience of </w:t>
      </w:r>
    </w:p>
    <w:p w14:paraId="1499F373" w14:textId="77777777" w:rsidR="00EF1D56" w:rsidRPr="005D6758" w:rsidRDefault="00EF1D56" w:rsidP="00EF1D56">
      <w:r w:rsidRPr="005D6758">
        <w:t xml:space="preserve">mental health services (called ‘peers’). These volunteers will be allocated to you based </w:t>
      </w:r>
    </w:p>
    <w:p w14:paraId="711D4383" w14:textId="77777777" w:rsidR="00EF1D56" w:rsidRPr="005D6758" w:rsidRDefault="00EF1D56" w:rsidP="00EF1D56">
      <w:r w:rsidRPr="005D6758">
        <w:lastRenderedPageBreak/>
        <w:t>on your individual needs and preferences.</w:t>
      </w:r>
    </w:p>
    <w:p w14:paraId="0AB3F666" w14:textId="77777777" w:rsidR="00EF1D56" w:rsidRPr="005D6758" w:rsidRDefault="00EF1D56" w:rsidP="00EF1D56">
      <w:r w:rsidRPr="005D6758">
        <w:t xml:space="preserve">For further information please contact Leah Robertson Peer Advocacy Coordinator at </w:t>
      </w:r>
    </w:p>
    <w:p w14:paraId="350059A2" w14:textId="77777777" w:rsidR="00EF1D56" w:rsidRPr="005D6758" w:rsidRDefault="00EF1D56" w:rsidP="00EF1D56">
      <w:r w:rsidRPr="005D6758">
        <w:t>Mind in Harrow:</w:t>
      </w:r>
    </w:p>
    <w:p w14:paraId="697B66A1" w14:textId="77777777" w:rsidR="00EF1D56" w:rsidRPr="005D6758" w:rsidRDefault="00EF1D56" w:rsidP="00EF1D56">
      <w:r w:rsidRPr="005D6758">
        <w:t>132-134 College Road, Harrow, HA1 1BQ</w:t>
      </w:r>
    </w:p>
    <w:p w14:paraId="3E1D12F8" w14:textId="77777777" w:rsidR="00EF1D56" w:rsidRPr="005D6758" w:rsidRDefault="00EF1D56" w:rsidP="00EF1D56">
      <w:r w:rsidRPr="005D6758">
        <w:t>Tel: 0208 515 7868 | Email: l.robertson@mindinharrow.org.uk</w:t>
      </w:r>
    </w:p>
    <w:p w14:paraId="7C6D7DD2" w14:textId="77777777" w:rsidR="00EF1D56" w:rsidRPr="005D6758" w:rsidRDefault="00EF1D56" w:rsidP="00EF1D56">
      <w:r w:rsidRPr="005D6758">
        <w:t xml:space="preserve">Legal Advocacy </w:t>
      </w:r>
    </w:p>
    <w:p w14:paraId="0F80D74E" w14:textId="77777777" w:rsidR="00EF1D56" w:rsidRPr="005D6758" w:rsidRDefault="00EF1D56" w:rsidP="00EF1D56">
      <w:r w:rsidRPr="005D6758">
        <w:t xml:space="preserve">If you require legal help, you can contact a solicitor to represent you in court or give </w:t>
      </w:r>
    </w:p>
    <w:p w14:paraId="5CD0821B" w14:textId="77777777" w:rsidR="00EF1D56" w:rsidRPr="005D6758" w:rsidRDefault="00EF1D56" w:rsidP="00EF1D56">
      <w:proofErr w:type="gramStart"/>
      <w:r w:rsidRPr="005D6758">
        <w:t>you</w:t>
      </w:r>
      <w:proofErr w:type="gramEnd"/>
      <w:r w:rsidRPr="005D6758">
        <w:t xml:space="preserve"> advice on the best course of action. You can search solicitors by topic to find one </w:t>
      </w:r>
    </w:p>
    <w:p w14:paraId="461C3D8B" w14:textId="77777777" w:rsidR="00EF1D56" w:rsidRPr="005D6758" w:rsidRDefault="00EF1D56" w:rsidP="00EF1D56">
      <w:r w:rsidRPr="005D6758">
        <w:t xml:space="preserve">relevant to your circumstances via the Law Society website </w:t>
      </w:r>
    </w:p>
    <w:p w14:paraId="4471E160" w14:textId="77777777" w:rsidR="00EF1D56" w:rsidRPr="005D6758" w:rsidRDefault="00EF1D56" w:rsidP="00EF1D56">
      <w:r w:rsidRPr="005D6758">
        <w:t xml:space="preserve">http://solicitors.lawsociety.org.uk/, and we have details of those who specialise in mental </w:t>
      </w:r>
    </w:p>
    <w:p w14:paraId="5FDFFE95" w14:textId="77777777" w:rsidR="00EF1D56" w:rsidRPr="005D6758" w:rsidRDefault="00EF1D56" w:rsidP="00EF1D56">
      <w:r w:rsidRPr="005D6758">
        <w:t xml:space="preserve">health law on our directory </w:t>
      </w:r>
    </w:p>
    <w:p w14:paraId="2F368ABF" w14:textId="77777777" w:rsidR="00EF1D56" w:rsidRPr="005D6758" w:rsidRDefault="00EF1D56" w:rsidP="00EF1D56">
      <w:r w:rsidRPr="005D6758">
        <w:t xml:space="preserve">http://directory.mindinharrow.org.uk/Pages/Subjects?CID=630. Some of these </w:t>
      </w:r>
    </w:p>
    <w:p w14:paraId="5A759B73" w14:textId="77777777" w:rsidR="00EF1D56" w:rsidRPr="005D6758" w:rsidRDefault="00EF1D56" w:rsidP="00EF1D56">
      <w:r w:rsidRPr="005D6758">
        <w:t xml:space="preserve">organisations may offer free advice like the government-run Civil Legal Advice service </w:t>
      </w:r>
    </w:p>
    <w:p w14:paraId="6CD9715A" w14:textId="77777777" w:rsidR="00EF1D56" w:rsidRPr="005D6758" w:rsidRDefault="00EF1D56" w:rsidP="00EF1D56">
      <w:r w:rsidRPr="005D6758">
        <w:t>(https://www.gov.uk/civil-legal-advice, 0345 345 4 345).</w:t>
      </w:r>
    </w:p>
    <w:p w14:paraId="6CDE7D15" w14:textId="77777777" w:rsidR="00EF1D56" w:rsidRPr="005D6758" w:rsidRDefault="00EF1D56" w:rsidP="00EF1D56">
      <w:r w:rsidRPr="005D6758">
        <w:t>9</w:t>
      </w:r>
    </w:p>
    <w:p w14:paraId="2E718458" w14:textId="77777777" w:rsidR="00EF1D56" w:rsidRPr="005D6758" w:rsidRDefault="00EF1D56" w:rsidP="00EF1D56">
      <w:r w:rsidRPr="005D6758">
        <w:t>How do I find a suitable advocate?</w:t>
      </w:r>
    </w:p>
    <w:p w14:paraId="53EEE53B" w14:textId="77777777" w:rsidR="00EF1D56" w:rsidRPr="005D6758" w:rsidRDefault="00EF1D56" w:rsidP="00EF1D56">
      <w:r w:rsidRPr="005D6758">
        <w:t xml:space="preserve">If you would like to find out more about advocacy services in </w:t>
      </w:r>
      <w:proofErr w:type="gramStart"/>
      <w:r w:rsidRPr="005D6758">
        <w:t>Harrow</w:t>
      </w:r>
      <w:proofErr w:type="gramEnd"/>
      <w:r w:rsidRPr="005D6758">
        <w:t xml:space="preserve"> you could start by </w:t>
      </w:r>
    </w:p>
    <w:p w14:paraId="0EDCEA4B" w14:textId="77777777" w:rsidR="00EF1D56" w:rsidRPr="005D6758" w:rsidRDefault="00EF1D56" w:rsidP="00EF1D56">
      <w:r w:rsidRPr="005D6758">
        <w:t xml:space="preserve">contacting Mind in Harrow. We will be able to advise you on the right advocacy service </w:t>
      </w:r>
    </w:p>
    <w:p w14:paraId="4C14FB43" w14:textId="77777777" w:rsidR="00EF1D56" w:rsidRPr="005D6758" w:rsidRDefault="00EF1D56" w:rsidP="00EF1D56">
      <w:r w:rsidRPr="005D6758">
        <w:t xml:space="preserve">suitable to your circumstances. Where there is no advocacy service to support your </w:t>
      </w:r>
    </w:p>
    <w:p w14:paraId="5BF82622" w14:textId="77777777" w:rsidR="00EF1D56" w:rsidRPr="005D6758" w:rsidRDefault="00EF1D56" w:rsidP="00EF1D56">
      <w:r w:rsidRPr="005D6758">
        <w:t xml:space="preserve">situation, Mind in Harrow will be able to provide you with the relevant information and </w:t>
      </w:r>
    </w:p>
    <w:p w14:paraId="59DBDCA9" w14:textId="77777777" w:rsidR="00EF1D56" w:rsidRPr="005D6758" w:rsidRDefault="00EF1D56" w:rsidP="00EF1D56">
      <w:r w:rsidRPr="005D6758">
        <w:t>signposting to enable you to self-advocate.</w:t>
      </w:r>
    </w:p>
    <w:p w14:paraId="62AD3854" w14:textId="77777777" w:rsidR="00EF1D56" w:rsidRPr="005D6758" w:rsidRDefault="00EF1D56" w:rsidP="00EF1D56">
      <w:r w:rsidRPr="005D6758">
        <w:t>The Support and Wellbeing information Service Harrow (</w:t>
      </w:r>
      <w:proofErr w:type="spellStart"/>
      <w:r w:rsidRPr="005D6758">
        <w:t>SWiSH</w:t>
      </w:r>
      <w:proofErr w:type="spellEnd"/>
      <w:r w:rsidRPr="005D6758">
        <w:t xml:space="preserve">) will be able to advise </w:t>
      </w:r>
    </w:p>
    <w:p w14:paraId="2A56CECD" w14:textId="77777777" w:rsidR="00EF1D56" w:rsidRPr="005D6758" w:rsidRDefault="00EF1D56" w:rsidP="00EF1D56">
      <w:r w:rsidRPr="005D6758">
        <w:t xml:space="preserve">you on the correct path to access advocacy for your situation. They provide information </w:t>
      </w:r>
    </w:p>
    <w:p w14:paraId="5F48519B" w14:textId="77777777" w:rsidR="00EF1D56" w:rsidRPr="005D6758" w:rsidRDefault="00EF1D56" w:rsidP="00EF1D56">
      <w:r w:rsidRPr="005D6758">
        <w:t xml:space="preserve">and signposting for those living in Harrow over 18 years old. For more information </w:t>
      </w:r>
    </w:p>
    <w:p w14:paraId="746F9DEB" w14:textId="77777777" w:rsidR="00EF1D56" w:rsidRPr="005D6758" w:rsidRDefault="00EF1D56" w:rsidP="00EF1D56">
      <w:r w:rsidRPr="005D6758">
        <w:t>please contact: 0208 426 0929 or info@mindinharrow.org.uk.</w:t>
      </w:r>
    </w:p>
    <w:p w14:paraId="790A2ED0" w14:textId="77777777" w:rsidR="00EF1D56" w:rsidRPr="005D6758" w:rsidRDefault="00EF1D56" w:rsidP="00EF1D56">
      <w:r w:rsidRPr="005D6758">
        <w:t>How do I work with an advocate?</w:t>
      </w:r>
    </w:p>
    <w:p w14:paraId="16B2D7E1" w14:textId="77777777" w:rsidR="00EF1D56" w:rsidRPr="005D6758" w:rsidRDefault="00EF1D56" w:rsidP="00EF1D56">
      <w:r w:rsidRPr="005D6758">
        <w:t xml:space="preserve">It is important that you find an advocate with whom you are comfortable. Make sure you </w:t>
      </w:r>
    </w:p>
    <w:p w14:paraId="66107F05" w14:textId="77777777" w:rsidR="00EF1D56" w:rsidRPr="005D6758" w:rsidRDefault="00EF1D56" w:rsidP="00EF1D56">
      <w:r w:rsidRPr="005D6758">
        <w:t xml:space="preserve">discuss with your advocate how they operate, and what you do and don't want them to </w:t>
      </w:r>
    </w:p>
    <w:p w14:paraId="21E5CA12" w14:textId="77777777" w:rsidR="00EF1D56" w:rsidRPr="005D6758" w:rsidRDefault="00EF1D56" w:rsidP="00EF1D56">
      <w:r w:rsidRPr="005D6758">
        <w:t>do. These are some practical questions you might want to ask:</w:t>
      </w:r>
    </w:p>
    <w:p w14:paraId="0785D38F" w14:textId="77777777" w:rsidR="00EF1D56" w:rsidRPr="005D6758" w:rsidRDefault="00EF1D56" w:rsidP="00EF1D56">
      <w:r w:rsidRPr="005D6758">
        <w:t>How will I contact you, and when are you available?</w:t>
      </w:r>
    </w:p>
    <w:p w14:paraId="3411BF36" w14:textId="77777777" w:rsidR="00EF1D56" w:rsidRPr="005D6758" w:rsidRDefault="00EF1D56" w:rsidP="00EF1D56">
      <w:r w:rsidRPr="005D6758">
        <w:t xml:space="preserve">Can you come to meetings and appointments with me? </w:t>
      </w:r>
    </w:p>
    <w:p w14:paraId="27E13F2E" w14:textId="77777777" w:rsidR="00EF1D56" w:rsidRPr="005D6758" w:rsidRDefault="00EF1D56" w:rsidP="00EF1D56">
      <w:r w:rsidRPr="005D6758">
        <w:lastRenderedPageBreak/>
        <w:t xml:space="preserve">What issues can you help me with? </w:t>
      </w:r>
    </w:p>
    <w:p w14:paraId="074182E8" w14:textId="77777777" w:rsidR="00EF1D56" w:rsidRPr="005D6758" w:rsidRDefault="00EF1D56" w:rsidP="00EF1D56">
      <w:r w:rsidRPr="005D6758">
        <w:t xml:space="preserve">What can't you help me with? </w:t>
      </w:r>
    </w:p>
    <w:p w14:paraId="7747C4C9" w14:textId="77777777" w:rsidR="00EF1D56" w:rsidRPr="005D6758" w:rsidRDefault="00EF1D56" w:rsidP="00EF1D56">
      <w:r w:rsidRPr="005D6758">
        <w:t xml:space="preserve">What records do you keep and who sees them? </w:t>
      </w:r>
    </w:p>
    <w:p w14:paraId="1755504D" w14:textId="77777777" w:rsidR="00EF1D56" w:rsidRPr="005D6758" w:rsidRDefault="00EF1D56" w:rsidP="00EF1D56">
      <w:r w:rsidRPr="005D6758">
        <w:t xml:space="preserve">What is your confidentiality policy? What things won't you keep confidential? </w:t>
      </w:r>
    </w:p>
    <w:p w14:paraId="3EF6686C" w14:textId="77777777" w:rsidR="00EF1D56" w:rsidRPr="005D6758" w:rsidRDefault="00EF1D56" w:rsidP="00EF1D56">
      <w:r w:rsidRPr="005D6758">
        <w:t xml:space="preserve">If you do something I am not happy with, how can I complain? </w:t>
      </w:r>
    </w:p>
    <w:p w14:paraId="0E10D7E5" w14:textId="77777777" w:rsidR="00EF1D56" w:rsidRPr="005D6758" w:rsidRDefault="00EF1D56" w:rsidP="00EF1D56">
      <w:r w:rsidRPr="005D6758">
        <w:t xml:space="preserve">Can you work with me if I am in hospital or if I am in the community? </w:t>
      </w:r>
    </w:p>
    <w:p w14:paraId="37372BCE" w14:textId="77777777" w:rsidR="00EF1D56" w:rsidRPr="005D6758" w:rsidRDefault="00EF1D56" w:rsidP="00EF1D56">
      <w:r w:rsidRPr="005D6758">
        <w:t xml:space="preserve">You can usually take an advocate into health and social care meetings with </w:t>
      </w:r>
    </w:p>
    <w:p w14:paraId="5A985FD7" w14:textId="77777777" w:rsidR="00EF1D56" w:rsidRPr="005D6758" w:rsidRDefault="00EF1D56" w:rsidP="00EF1D56">
      <w:r w:rsidRPr="005D6758">
        <w:t xml:space="preserve">professionals. An exception may be where your psychiatrist believes that having an </w:t>
      </w:r>
    </w:p>
    <w:p w14:paraId="22A1AB6D" w14:textId="77777777" w:rsidR="00EF1D56" w:rsidRPr="005D6758" w:rsidRDefault="00EF1D56" w:rsidP="00EF1D56">
      <w:r w:rsidRPr="005D6758">
        <w:t xml:space="preserve">advocate present will have a significantly adverse effect on your mental health or might </w:t>
      </w:r>
    </w:p>
    <w:p w14:paraId="2F3A32CA" w14:textId="77777777" w:rsidR="00EF1D56" w:rsidRPr="005D6758" w:rsidRDefault="00EF1D56" w:rsidP="00EF1D56">
      <w:r w:rsidRPr="005D6758">
        <w:t>disrupt the meeting.</w:t>
      </w:r>
    </w:p>
    <w:p w14:paraId="66BB4014" w14:textId="77777777" w:rsidR="00EF1D56" w:rsidRPr="005D6758" w:rsidRDefault="00EF1D56" w:rsidP="00EF1D56">
      <w:r w:rsidRPr="005D6758">
        <w:t>10</w:t>
      </w:r>
    </w:p>
    <w:p w14:paraId="38963128" w14:textId="77777777" w:rsidR="00EF1D56" w:rsidRPr="005D6758" w:rsidRDefault="00EF1D56" w:rsidP="00EF1D56">
      <w:r w:rsidRPr="005D6758">
        <w:t xml:space="preserve">For more information, you can access the Mind Leaflet on a Guide to Advocacy, </w:t>
      </w:r>
      <w:proofErr w:type="gramStart"/>
      <w:r w:rsidRPr="005D6758">
        <w:t>where</w:t>
      </w:r>
      <w:proofErr w:type="gramEnd"/>
      <w:r w:rsidRPr="005D6758">
        <w:t xml:space="preserve"> </w:t>
      </w:r>
    </w:p>
    <w:p w14:paraId="74E8A8F7" w14:textId="77777777" w:rsidR="00EF1D56" w:rsidRPr="005D6758" w:rsidRDefault="00EF1D56" w:rsidP="00EF1D56">
      <w:r w:rsidRPr="005D6758">
        <w:t>part of this information was sourced: www.mind.org.uk/information-support/guides-to</w:t>
      </w:r>
      <w:r w:rsidRPr="005D6758">
        <w:t>support-and-services/advocacy-in-mental-health.</w:t>
      </w:r>
    </w:p>
    <w:p w14:paraId="1CA6F8FA" w14:textId="77777777" w:rsidR="00EF1D56" w:rsidRPr="005D6758" w:rsidRDefault="00EF1D56" w:rsidP="00EF1D56">
      <w:r w:rsidRPr="005D6758">
        <w:t>Organisations offering advocacy support</w:t>
      </w:r>
    </w:p>
    <w:p w14:paraId="4CAA625D" w14:textId="77777777" w:rsidR="00EF1D56" w:rsidRPr="005D6758" w:rsidRDefault="00EF1D56" w:rsidP="00EF1D56">
      <w:r w:rsidRPr="005D6758">
        <w:t xml:space="preserve">In addition to the organisations listed above, the following organisations can provide </w:t>
      </w:r>
    </w:p>
    <w:p w14:paraId="3F8C77EE" w14:textId="77777777" w:rsidR="00EF1D56" w:rsidRPr="005D6758" w:rsidRDefault="00EF1D56" w:rsidP="00EF1D56">
      <w:r w:rsidRPr="005D6758">
        <w:t>advocacy to people with specific needs.</w:t>
      </w:r>
    </w:p>
    <w:p w14:paraId="0AE1BFC1" w14:textId="77777777" w:rsidR="00EF1D56" w:rsidRPr="005D6758" w:rsidRDefault="00EF1D56" w:rsidP="00EF1D56">
      <w:r w:rsidRPr="005D6758">
        <w:t xml:space="preserve">Age UK Harrow </w:t>
      </w:r>
    </w:p>
    <w:p w14:paraId="1185FDDF" w14:textId="77777777" w:rsidR="00EF1D56" w:rsidRPr="005D6758" w:rsidRDefault="00EF1D56" w:rsidP="00EF1D56">
      <w:r w:rsidRPr="005D6758">
        <w:t>For people who are 60 years and over and people with dementia</w:t>
      </w:r>
    </w:p>
    <w:p w14:paraId="5C6914AC" w14:textId="77777777" w:rsidR="00EF1D56" w:rsidRPr="005D6758" w:rsidRDefault="00EF1D56" w:rsidP="00EF1D56">
      <w:r w:rsidRPr="005D6758">
        <w:t>www.ageuk.org.uk/harrow/our-services/advocacy</w:t>
      </w:r>
    </w:p>
    <w:p w14:paraId="464B0152" w14:textId="77777777" w:rsidR="00EF1D56" w:rsidRPr="005D6758" w:rsidRDefault="00EF1D56" w:rsidP="00EF1D56">
      <w:r w:rsidRPr="005D6758">
        <w:t>Tel: 020 8861 7980 | Email: enquiries@ageukharrow.org.uk</w:t>
      </w:r>
    </w:p>
    <w:p w14:paraId="467E83C6" w14:textId="77777777" w:rsidR="00EF1D56" w:rsidRPr="005D6758" w:rsidRDefault="00EF1D56" w:rsidP="00EF1D56">
      <w:r w:rsidRPr="005D6758">
        <w:t xml:space="preserve">Harrow Association of Disabled People (HAD) </w:t>
      </w:r>
    </w:p>
    <w:p w14:paraId="7E922CBA" w14:textId="77777777" w:rsidR="00EF1D56" w:rsidRPr="005D6758" w:rsidRDefault="00EF1D56" w:rsidP="00EF1D56">
      <w:r w:rsidRPr="005D6758">
        <w:t>For young people (7-25yrs old) and NHS complaints</w:t>
      </w:r>
    </w:p>
    <w:p w14:paraId="48CAC7B1" w14:textId="77777777" w:rsidR="00EF1D56" w:rsidRPr="005D6758" w:rsidRDefault="00EF1D56" w:rsidP="00EF1D56">
      <w:r w:rsidRPr="005D6758">
        <w:t>https://sites.google.com/view/hadharrow/our-services/advocacy</w:t>
      </w:r>
    </w:p>
    <w:p w14:paraId="265BAF56" w14:textId="77777777" w:rsidR="00EF1D56" w:rsidRPr="005D6758" w:rsidRDefault="00EF1D56" w:rsidP="00EF1D56">
      <w:r w:rsidRPr="005D6758">
        <w:t>The Wealdstone Centre, 38-40 High Street, Wealdstone, Harrow, HA3 7AE</w:t>
      </w:r>
    </w:p>
    <w:p w14:paraId="26624E82" w14:textId="77777777" w:rsidR="00EF1D56" w:rsidRPr="005D6758" w:rsidRDefault="00EF1D56" w:rsidP="00EF1D56">
      <w:r w:rsidRPr="005D6758">
        <w:t>Tel: 020 8861 8876 | Text: 07940 407566 | Email: handcadv@had.org.uk</w:t>
      </w:r>
    </w:p>
    <w:p w14:paraId="246AAA05" w14:textId="77777777" w:rsidR="00EF1D56" w:rsidRPr="005D6758" w:rsidRDefault="00EF1D56" w:rsidP="00EF1D56">
      <w:r w:rsidRPr="005D6758">
        <w:t>Harrow Carers</w:t>
      </w:r>
    </w:p>
    <w:p w14:paraId="2B093EA9" w14:textId="77777777" w:rsidR="00EF1D56" w:rsidRPr="005D6758" w:rsidRDefault="00EF1D56" w:rsidP="00EF1D56">
      <w:r w:rsidRPr="005D6758">
        <w:t>For carers</w:t>
      </w:r>
    </w:p>
    <w:p w14:paraId="1CB59FC1" w14:textId="77777777" w:rsidR="00EF1D56" w:rsidRPr="005D6758" w:rsidRDefault="00EF1D56" w:rsidP="00EF1D56">
      <w:r w:rsidRPr="005D6758">
        <w:t>www.harrowcarers.org/advocacy</w:t>
      </w:r>
    </w:p>
    <w:p w14:paraId="7EBE7817" w14:textId="77777777" w:rsidR="00EF1D56" w:rsidRPr="005D6758" w:rsidRDefault="00EF1D56" w:rsidP="00EF1D56">
      <w:r w:rsidRPr="005D6758">
        <w:t>376-378 Pinner Road, North Harrow, Middlesex HA2 6DZ</w:t>
      </w:r>
    </w:p>
    <w:p w14:paraId="6C120769" w14:textId="77777777" w:rsidR="00EF1D56" w:rsidRPr="005D6758" w:rsidRDefault="00EF1D56" w:rsidP="00EF1D56">
      <w:r w:rsidRPr="005D6758">
        <w:t>Tel: 0208 868 5224 | Email: admin@harrowcarers.org</w:t>
      </w:r>
    </w:p>
    <w:p w14:paraId="0AB32722" w14:textId="77777777" w:rsidR="00EF1D56" w:rsidRPr="005D6758" w:rsidRDefault="00EF1D56" w:rsidP="00EF1D56">
      <w:r w:rsidRPr="005D6758">
        <w:lastRenderedPageBreak/>
        <w:t xml:space="preserve">Harrow Mencap </w:t>
      </w:r>
    </w:p>
    <w:p w14:paraId="15F0EAB1" w14:textId="77777777" w:rsidR="00EF1D56" w:rsidRPr="005D6758" w:rsidRDefault="00EF1D56" w:rsidP="00EF1D56">
      <w:r w:rsidRPr="005D6758">
        <w:t xml:space="preserve">For people with learning disabilities and/or autism and their carers </w:t>
      </w:r>
    </w:p>
    <w:p w14:paraId="566849A3" w14:textId="77777777" w:rsidR="00EF1D56" w:rsidRPr="005D6758" w:rsidRDefault="00EF1D56" w:rsidP="00EF1D56">
      <w:r w:rsidRPr="005D6758">
        <w:t>www.harrowmencap.org.uk/peer-advocacy</w:t>
      </w:r>
    </w:p>
    <w:p w14:paraId="79DDDB09" w14:textId="77777777" w:rsidR="00EF1D56" w:rsidRPr="005D6758" w:rsidRDefault="00EF1D56" w:rsidP="00EF1D56">
      <w:r w:rsidRPr="005D6758">
        <w:t xml:space="preserve">3 Jardine House, Harrovian Business Village, </w:t>
      </w:r>
      <w:proofErr w:type="spellStart"/>
      <w:r w:rsidRPr="005D6758">
        <w:t>Bessborough</w:t>
      </w:r>
      <w:proofErr w:type="spellEnd"/>
      <w:r w:rsidRPr="005D6758">
        <w:t xml:space="preserve"> Road, Harrow HA1 3EX</w:t>
      </w:r>
    </w:p>
    <w:p w14:paraId="4F28ECE4" w14:textId="77777777" w:rsidR="00EF1D56" w:rsidRPr="005D6758" w:rsidRDefault="00EF1D56" w:rsidP="00EF1D56">
      <w:r w:rsidRPr="005D6758">
        <w:t xml:space="preserve">Tel: 020 8423 7382 | Email: iag@harrowmencap.org.uk </w:t>
      </w:r>
    </w:p>
    <w:p w14:paraId="7014D425" w14:textId="77777777" w:rsidR="00EF1D56" w:rsidRPr="005D6758" w:rsidRDefault="00EF1D56" w:rsidP="00EF1D56">
      <w:r w:rsidRPr="005D6758">
        <w:t xml:space="preserve"> </w:t>
      </w:r>
    </w:p>
    <w:p w14:paraId="6A1B902A" w14:textId="77777777" w:rsidR="00EF1D56" w:rsidRPr="005D6758" w:rsidRDefault="00EF1D56" w:rsidP="00EF1D56">
      <w:r w:rsidRPr="005D6758">
        <w:t xml:space="preserve"> </w:t>
      </w:r>
    </w:p>
    <w:p w14:paraId="3E769DDC" w14:textId="77777777" w:rsidR="00EF1D56" w:rsidRPr="005D6758" w:rsidRDefault="00EF1D56" w:rsidP="00EF1D56">
      <w:r w:rsidRPr="005D6758">
        <w:t>11</w:t>
      </w:r>
    </w:p>
    <w:p w14:paraId="6792CB66" w14:textId="77777777" w:rsidR="00EF1D56" w:rsidRPr="005D6758" w:rsidRDefault="00EF1D56" w:rsidP="00EF1D56">
      <w:r w:rsidRPr="005D6758">
        <w:t xml:space="preserve">Paiwand Afghan Association </w:t>
      </w:r>
    </w:p>
    <w:p w14:paraId="0591F707" w14:textId="77777777" w:rsidR="00EF1D56" w:rsidRPr="005D6758" w:rsidRDefault="00EF1D56" w:rsidP="00EF1D56">
      <w:r w:rsidRPr="005D6758">
        <w:t>Supporting refugees, asylum seekers and migrants</w:t>
      </w:r>
    </w:p>
    <w:p w14:paraId="4BBE7B65" w14:textId="77777777" w:rsidR="00EF1D56" w:rsidRPr="005D6758" w:rsidRDefault="00EF1D56" w:rsidP="00EF1D56">
      <w:r w:rsidRPr="005D6758">
        <w:t>www.paiwand.com</w:t>
      </w:r>
    </w:p>
    <w:p w14:paraId="65909FD7" w14:textId="77777777" w:rsidR="00EF1D56" w:rsidRPr="005D6758" w:rsidRDefault="00EF1D56" w:rsidP="00EF1D56">
      <w:r w:rsidRPr="005D6758">
        <w:t>3rd Floor Middlesex House, 130 College Road, Harrow, HA1 1BQ</w:t>
      </w:r>
    </w:p>
    <w:p w14:paraId="7850E640" w14:textId="77777777" w:rsidR="00EF1D56" w:rsidRPr="005D6758" w:rsidRDefault="00EF1D56" w:rsidP="00EF1D56">
      <w:r w:rsidRPr="005D6758">
        <w:t>Tel 0208 905 8770 or 07538573820 | Email: advocac@paiwand.com</w:t>
      </w:r>
    </w:p>
    <w:p w14:paraId="529E1BB6" w14:textId="77777777" w:rsidR="00EF1D56" w:rsidRPr="005D6758" w:rsidRDefault="00EF1D56" w:rsidP="00EF1D56">
      <w:r w:rsidRPr="005D6758">
        <w:t xml:space="preserve">Brent Gateway </w:t>
      </w:r>
    </w:p>
    <w:p w14:paraId="1699F5B4" w14:textId="77777777" w:rsidR="00EF1D56" w:rsidRPr="005D6758" w:rsidRDefault="00EF1D56" w:rsidP="00EF1D56">
      <w:r w:rsidRPr="005D6758">
        <w:t>Providing IMHA and IMCA’s for Northwick Park Hospital</w:t>
      </w:r>
    </w:p>
    <w:p w14:paraId="2B73B30A" w14:textId="77777777" w:rsidR="00EF1D56" w:rsidRPr="005D6758" w:rsidRDefault="00EF1D56" w:rsidP="00EF1D56">
      <w:r w:rsidRPr="005D6758">
        <w:t>http://brentgateway.org/</w:t>
      </w:r>
    </w:p>
    <w:p w14:paraId="3141D232" w14:textId="10A84666" w:rsidR="003A217C" w:rsidRPr="005D6758" w:rsidRDefault="00EF1D56" w:rsidP="00EF1D56">
      <w:r w:rsidRPr="005D6758">
        <w:t>Tel: 020 3948 0600 Email: info@brentgateway.org</w:t>
      </w:r>
      <w:r w:rsidRPr="005D6758">
        <w:cr/>
      </w:r>
    </w:p>
    <w:sectPr w:rsidR="003A217C" w:rsidRPr="005D6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6"/>
    <w:rsid w:val="000861ED"/>
    <w:rsid w:val="000C3B1A"/>
    <w:rsid w:val="001D58D0"/>
    <w:rsid w:val="002114CD"/>
    <w:rsid w:val="0023744B"/>
    <w:rsid w:val="002D14A8"/>
    <w:rsid w:val="002F1FF8"/>
    <w:rsid w:val="00397CA3"/>
    <w:rsid w:val="003A217C"/>
    <w:rsid w:val="004C2FCD"/>
    <w:rsid w:val="0050554D"/>
    <w:rsid w:val="0052447C"/>
    <w:rsid w:val="005365E8"/>
    <w:rsid w:val="005469F7"/>
    <w:rsid w:val="005D0D15"/>
    <w:rsid w:val="005D6758"/>
    <w:rsid w:val="005E5BF1"/>
    <w:rsid w:val="006568D3"/>
    <w:rsid w:val="0066221F"/>
    <w:rsid w:val="00710330"/>
    <w:rsid w:val="0076565C"/>
    <w:rsid w:val="007C44DC"/>
    <w:rsid w:val="007E23B8"/>
    <w:rsid w:val="007E393A"/>
    <w:rsid w:val="008534E1"/>
    <w:rsid w:val="008A2DC8"/>
    <w:rsid w:val="008C000C"/>
    <w:rsid w:val="008E274A"/>
    <w:rsid w:val="008F59C9"/>
    <w:rsid w:val="0095722D"/>
    <w:rsid w:val="00B2346F"/>
    <w:rsid w:val="00BA060D"/>
    <w:rsid w:val="00BC4551"/>
    <w:rsid w:val="00BF1813"/>
    <w:rsid w:val="00C61F14"/>
    <w:rsid w:val="00C83078"/>
    <w:rsid w:val="00D7085A"/>
    <w:rsid w:val="00DF7BC5"/>
    <w:rsid w:val="00EF1D56"/>
    <w:rsid w:val="00F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B26A"/>
  <w15:chartTrackingRefBased/>
  <w15:docId w15:val="{B9A85BC1-40B9-43B5-B19B-75CF473A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D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F18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8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44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088685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ramvoic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p@coramvoice,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mca@pohwer.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mha@pohwer.n" TargetMode="External"/><Relationship Id="rId9" Type="http://schemas.openxmlformats.org/officeDocument/2006/relationships/hyperlink" Target="mailto:admin@harrowcar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Helpline Volunteer</dc:creator>
  <cp:keywords/>
  <dc:description/>
  <cp:lastModifiedBy>Helpline Volunteer</cp:lastModifiedBy>
  <cp:revision>2</cp:revision>
  <dcterms:created xsi:type="dcterms:W3CDTF">2025-02-12T15:03:00Z</dcterms:created>
  <dcterms:modified xsi:type="dcterms:W3CDTF">2025-02-12T15:03:00Z</dcterms:modified>
</cp:coreProperties>
</file>